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000" w:type="pct"/>
        <w:tblInd w:w="100" w:type="dxa"/>
        <w:tblLayout w:type="fixed"/>
        <w:tblLook w:val="04A0" w:firstRow="1" w:lastRow="0" w:firstColumn="1" w:lastColumn="0" w:noHBand="0" w:noVBand="1"/>
      </w:tblPr>
      <w:tblGrid>
        <w:gridCol w:w="21"/>
        <w:gridCol w:w="3025"/>
        <w:gridCol w:w="38"/>
        <w:gridCol w:w="5220"/>
        <w:gridCol w:w="903"/>
        <w:gridCol w:w="199"/>
      </w:tblGrid>
      <w:tr w:rsidR="00BE03E9" w14:paraId="360E21FA" w14:textId="77777777" w:rsidTr="00034AA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6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94" w:type="pct"/>
            <w:gridSpan w:val="5"/>
            <w:shd w:val="clear" w:color="auto" w:fill="F4B083" w:themeFill="accent2" w:themeFillTint="99"/>
            <w:noWrap/>
          </w:tcPr>
          <w:p w14:paraId="632C5036" w14:textId="224EF60E" w:rsidR="00BE03E9" w:rsidRPr="00B641F3" w:rsidRDefault="00B641F3" w:rsidP="00D218FB">
            <w:pPr>
              <w:rPr>
                <w:rFonts w:asciiTheme="minorHAnsi" w:eastAsiaTheme="minorEastAsia" w:hAnsiTheme="minorHAnsi" w:cstheme="minorBidi"/>
                <w:sz w:val="36"/>
                <w:szCs w:val="36"/>
              </w:rPr>
            </w:pPr>
            <w:r w:rsidRPr="00A93D24">
              <w:rPr>
                <w:rFonts w:eastAsiaTheme="minorHAnsi"/>
                <w:b/>
                <w:sz w:val="36"/>
                <w:szCs w:val="36"/>
              </w:rPr>
              <w:t>MONASTIEKE  TEKSTEN – REEKSEN:</w:t>
            </w:r>
            <w:r w:rsidR="00DA1DC3">
              <w:rPr>
                <w:rFonts w:eastAsiaTheme="minorHAnsi"/>
                <w:b/>
                <w:sz w:val="36"/>
                <w:szCs w:val="36"/>
              </w:rPr>
              <w:t xml:space="preserve"> BONHEIDEN</w:t>
            </w:r>
          </w:p>
        </w:tc>
      </w:tr>
      <w:tr w:rsidR="00BE03E9" w14:paraId="1F5210AB" w14:textId="77777777" w:rsidTr="00034A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4" w:type="pct"/>
            <w:gridSpan w:val="5"/>
            <w:shd w:val="clear" w:color="auto" w:fill="F4B083" w:themeFill="accent2" w:themeFillTint="99"/>
            <w:noWrap/>
          </w:tcPr>
          <w:p w14:paraId="5F496FC7" w14:textId="24259C69" w:rsidR="00BE03E9" w:rsidRPr="00B641F3" w:rsidRDefault="000E5525" w:rsidP="00D218FB">
            <w:pPr>
              <w:rPr>
                <w:rFonts w:asciiTheme="minorHAnsi" w:eastAsiaTheme="minorEastAsia" w:hAnsiTheme="minorHAnsi" w:cstheme="minorBidi"/>
                <w:sz w:val="36"/>
                <w:szCs w:val="36"/>
              </w:rPr>
            </w:pPr>
            <w:r>
              <w:rPr>
                <w:rFonts w:eastAsiaTheme="minorEastAsia"/>
                <w:b/>
                <w:bCs/>
                <w:sz w:val="36"/>
                <w:szCs w:val="36"/>
              </w:rPr>
              <w:t>Schrift &amp; Liturgie</w:t>
            </w:r>
          </w:p>
        </w:tc>
      </w:tr>
      <w:tr w:rsidR="00BE03E9" w14:paraId="32762992" w14:textId="77777777" w:rsidTr="0003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17378DFD" w14:textId="1431C9CB" w:rsidR="00BE03E9" w:rsidRPr="00BA6D80" w:rsidRDefault="00BE03E9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 xml:space="preserve">VON BALTHASAR, Hans </w:t>
            </w:r>
            <w:proofErr w:type="spellStart"/>
            <w:r w:rsidRPr="00BA6D80">
              <w:rPr>
                <w:rFonts w:asciiTheme="minorHAnsi" w:eastAsiaTheme="minorEastAsia" w:hAnsiTheme="minorHAnsi" w:cstheme="minorBidi"/>
              </w:rPr>
              <w:t>Urs</w:t>
            </w:r>
            <w:proofErr w:type="spellEnd"/>
          </w:p>
        </w:tc>
        <w:tc>
          <w:tcPr>
            <w:tcW w:w="2775" w:type="pct"/>
          </w:tcPr>
          <w:p w14:paraId="494EEC57" w14:textId="2B5AB57A" w:rsidR="00BE03E9" w:rsidRDefault="00BE03E9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Licht van het wo</w:t>
            </w:r>
            <w:r w:rsidR="00327306">
              <w:rPr>
                <w:rFonts w:asciiTheme="minorHAnsi" w:eastAsiaTheme="minorEastAsia" w:hAnsiTheme="minorHAnsi" w:cstheme="minorBidi"/>
              </w:rPr>
              <w:t>o</w:t>
            </w:r>
            <w:r w:rsidR="00747973">
              <w:rPr>
                <w:rFonts w:asciiTheme="minorHAnsi" w:eastAsiaTheme="minorEastAsia" w:hAnsiTheme="minorHAnsi" w:cstheme="minorBidi"/>
              </w:rPr>
              <w:t>rd 14 B</w:t>
            </w:r>
          </w:p>
        </w:tc>
        <w:tc>
          <w:tcPr>
            <w:tcW w:w="586" w:type="pct"/>
            <w:gridSpan w:val="2"/>
          </w:tcPr>
          <w:p w14:paraId="73CD9FBE" w14:textId="2A1A2082" w:rsidR="00BE03E9" w:rsidRDefault="0074797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DC111D">
              <w:rPr>
                <w:rFonts w:asciiTheme="minorHAnsi" w:eastAsiaTheme="minorEastAsia" w:hAnsiTheme="minorHAnsi" w:cstheme="minorBidi"/>
              </w:rPr>
              <w:t xml:space="preserve"> </w:t>
            </w:r>
            <w:r w:rsidR="00E20E64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47973" w14:paraId="37A99165" w14:textId="77777777" w:rsidTr="0003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2EF7F1E7" w14:textId="5F29090D" w:rsidR="00747973" w:rsidRPr="00BA6D80" w:rsidRDefault="00747973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 xml:space="preserve">VON BALTHASAR, Hans </w:t>
            </w:r>
            <w:proofErr w:type="spellStart"/>
            <w:r w:rsidRPr="00BA6D80">
              <w:rPr>
                <w:rFonts w:asciiTheme="minorHAnsi" w:eastAsiaTheme="minorEastAsia" w:hAnsiTheme="minorHAnsi" w:cstheme="minorBidi"/>
              </w:rPr>
              <w:t>Urs</w:t>
            </w:r>
            <w:proofErr w:type="spellEnd"/>
          </w:p>
        </w:tc>
        <w:tc>
          <w:tcPr>
            <w:tcW w:w="2775" w:type="pct"/>
          </w:tcPr>
          <w:p w14:paraId="7907EAAE" w14:textId="56472860" w:rsidR="00747973" w:rsidRDefault="0074797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Licht van het woord 14 C</w:t>
            </w:r>
          </w:p>
        </w:tc>
        <w:tc>
          <w:tcPr>
            <w:tcW w:w="586" w:type="pct"/>
            <w:gridSpan w:val="2"/>
          </w:tcPr>
          <w:p w14:paraId="3FC30527" w14:textId="3D8BFDBA" w:rsidR="00747973" w:rsidRDefault="0074797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E20E64">
              <w:rPr>
                <w:rFonts w:asciiTheme="minorHAnsi" w:eastAsiaTheme="minorEastAsia" w:hAnsiTheme="minorHAnsi" w:cstheme="minorBidi"/>
              </w:rPr>
              <w:t xml:space="preserve"> </w:t>
            </w:r>
            <w:r w:rsidR="00907FDF">
              <w:rPr>
                <w:rFonts w:asciiTheme="minorHAnsi" w:eastAsiaTheme="minorEastAsia" w:hAnsiTheme="minorHAnsi" w:cstheme="minorBidi"/>
              </w:rPr>
              <w:t xml:space="preserve"> </w:t>
            </w:r>
            <w:r w:rsidR="00DC111D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E03E9" w14:paraId="57F1F0E6" w14:textId="77777777" w:rsidTr="0003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10CFBD85" w14:textId="18390A00" w:rsidR="00BE03E9" w:rsidRPr="00BA6D80" w:rsidRDefault="00BE03E9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 xml:space="preserve">VON BALTHASAR, Hans </w:t>
            </w:r>
            <w:proofErr w:type="spellStart"/>
            <w:r w:rsidRPr="00BA6D80">
              <w:rPr>
                <w:rFonts w:asciiTheme="minorHAnsi" w:eastAsiaTheme="minorEastAsia" w:hAnsiTheme="minorHAnsi" w:cstheme="minorBidi"/>
              </w:rPr>
              <w:t>Urs</w:t>
            </w:r>
            <w:proofErr w:type="spellEnd"/>
          </w:p>
        </w:tc>
        <w:tc>
          <w:tcPr>
            <w:tcW w:w="2775" w:type="pct"/>
          </w:tcPr>
          <w:p w14:paraId="0CA649AC" w14:textId="77777777" w:rsidR="00BE03E9" w:rsidRDefault="00BE03E9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Maria nu </w:t>
            </w:r>
          </w:p>
        </w:tc>
        <w:tc>
          <w:tcPr>
            <w:tcW w:w="586" w:type="pct"/>
            <w:gridSpan w:val="2"/>
          </w:tcPr>
          <w:p w14:paraId="6265015B" w14:textId="3E91A602" w:rsidR="00BE03E9" w:rsidRDefault="0074797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907FDF">
              <w:rPr>
                <w:rFonts w:asciiTheme="minorHAnsi" w:eastAsiaTheme="minorEastAsia" w:hAnsiTheme="minorHAnsi" w:cstheme="minorBidi"/>
              </w:rPr>
              <w:t xml:space="preserve"> </w:t>
            </w:r>
            <w:r w:rsidR="00E20E64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A2045E" w14:paraId="773C5095" w14:textId="77777777" w:rsidTr="0003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0DF4BC9C" w14:textId="06C3B32A" w:rsidR="00A2045E" w:rsidRPr="00BA6D80" w:rsidRDefault="00105059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 xml:space="preserve">VON BALTHASAR, Hans </w:t>
            </w:r>
            <w:proofErr w:type="spellStart"/>
            <w:r w:rsidRPr="00BA6D80">
              <w:rPr>
                <w:rFonts w:asciiTheme="minorHAnsi" w:eastAsiaTheme="minorEastAsia" w:hAnsiTheme="minorHAnsi" w:cstheme="minorBidi"/>
              </w:rPr>
              <w:t>Urs</w:t>
            </w:r>
            <w:proofErr w:type="spellEnd"/>
          </w:p>
        </w:tc>
        <w:tc>
          <w:tcPr>
            <w:tcW w:w="2775" w:type="pct"/>
          </w:tcPr>
          <w:p w14:paraId="00F45AC2" w14:textId="6EEFB5A6" w:rsidR="00A2045E" w:rsidRDefault="00A2045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beschouwende gebed</w:t>
            </w:r>
          </w:p>
        </w:tc>
        <w:tc>
          <w:tcPr>
            <w:tcW w:w="586" w:type="pct"/>
            <w:gridSpan w:val="2"/>
          </w:tcPr>
          <w:p w14:paraId="394A6CCA" w14:textId="0BD22090" w:rsidR="00A2045E" w:rsidRDefault="00A2045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BE03E9" w14:paraId="0DA2DBE6" w14:textId="77777777" w:rsidTr="0003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373DD336" w14:textId="15BE8D91" w:rsidR="00BE03E9" w:rsidRPr="00BA6D80" w:rsidRDefault="00BE03E9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OEHMEN, Nicolas</w:t>
            </w:r>
            <w:r w:rsidR="00105059" w:rsidRPr="00BA6D80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2775" w:type="pct"/>
          </w:tcPr>
          <w:p w14:paraId="59DC9F33" w14:textId="77777777" w:rsidR="00BE03E9" w:rsidRDefault="00BE03E9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Ruth,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moabitische</w:t>
            </w:r>
            <w:proofErr w:type="spellEnd"/>
          </w:p>
        </w:tc>
        <w:tc>
          <w:tcPr>
            <w:tcW w:w="586" w:type="pct"/>
            <w:gridSpan w:val="2"/>
          </w:tcPr>
          <w:p w14:paraId="7FD44688" w14:textId="72D2D298" w:rsidR="00BE03E9" w:rsidRDefault="0074797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A6D80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E03E9" w14:paraId="679DD9C6" w14:textId="77777777" w:rsidTr="0003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3BDAD036" w14:textId="19D1840E" w:rsidR="00BE03E9" w:rsidRPr="00BA6D80" w:rsidRDefault="00BE03E9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DE LA POTTERIE, I.</w:t>
            </w:r>
          </w:p>
        </w:tc>
        <w:tc>
          <w:tcPr>
            <w:tcW w:w="2775" w:type="pct"/>
          </w:tcPr>
          <w:p w14:paraId="5472704C" w14:textId="1EFBD7E4" w:rsidR="00BE03E9" w:rsidRDefault="00BE03E9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Maria</w:t>
            </w:r>
            <w:r w:rsidR="0032730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mysterie in het nieuwe testament</w:t>
            </w:r>
          </w:p>
        </w:tc>
        <w:tc>
          <w:tcPr>
            <w:tcW w:w="586" w:type="pct"/>
            <w:gridSpan w:val="2"/>
          </w:tcPr>
          <w:p w14:paraId="454AF4CB" w14:textId="3C43607B" w:rsidR="00BE03E9" w:rsidRDefault="0074797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DC111D">
              <w:rPr>
                <w:rFonts w:asciiTheme="minorHAnsi" w:eastAsiaTheme="minorEastAsia" w:hAnsiTheme="minorHAnsi" w:cstheme="minorBidi"/>
              </w:rPr>
              <w:t>7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27306" w14:paraId="49C2CA5B" w14:textId="77777777" w:rsidTr="0003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30499664" w14:textId="4E5105DF" w:rsidR="00327306" w:rsidRPr="00BA6D80" w:rsidRDefault="00105059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DE LA POTTERIE, I.</w:t>
            </w:r>
          </w:p>
        </w:tc>
        <w:tc>
          <w:tcPr>
            <w:tcW w:w="2775" w:type="pct"/>
          </w:tcPr>
          <w:p w14:paraId="121B566B" w14:textId="0713258A" w:rsidR="00327306" w:rsidRDefault="00327306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gebed van Jezus</w:t>
            </w:r>
          </w:p>
        </w:tc>
        <w:tc>
          <w:tcPr>
            <w:tcW w:w="586" w:type="pct"/>
            <w:gridSpan w:val="2"/>
          </w:tcPr>
          <w:p w14:paraId="3DCF036A" w14:textId="65172F40" w:rsidR="00327306" w:rsidRDefault="00CF0131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DC111D">
              <w:rPr>
                <w:rFonts w:asciiTheme="minorHAnsi" w:eastAsiaTheme="minorEastAsia" w:hAnsiTheme="minorHAnsi" w:cstheme="minorBidi"/>
              </w:rPr>
              <w:t>5,0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105059" w14:paraId="079C23A2" w14:textId="77777777" w:rsidTr="0003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0129D53F" w14:textId="78DD8BA1" w:rsidR="00105059" w:rsidRPr="00BA6D80" w:rsidRDefault="00105059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DE LA POTTERIE, I.</w:t>
            </w:r>
          </w:p>
        </w:tc>
        <w:tc>
          <w:tcPr>
            <w:tcW w:w="2775" w:type="pct"/>
          </w:tcPr>
          <w:p w14:paraId="3CE674BB" w14:textId="5BE977A2" w:rsidR="00105059" w:rsidRDefault="00105059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passieverhaal volgens Johannes</w:t>
            </w:r>
          </w:p>
        </w:tc>
        <w:tc>
          <w:tcPr>
            <w:tcW w:w="586" w:type="pct"/>
            <w:gridSpan w:val="2"/>
          </w:tcPr>
          <w:p w14:paraId="7018EF2A" w14:textId="0AE97A7D" w:rsidR="00105059" w:rsidRDefault="00105059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DC111D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E03E9" w14:paraId="200B9429" w14:textId="77777777" w:rsidTr="0003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6FC2379C" w14:textId="517168C7" w:rsidR="00BE03E9" w:rsidRPr="00BA6D80" w:rsidRDefault="00BE03E9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VAN DEN BERGHE, Paul</w:t>
            </w:r>
          </w:p>
        </w:tc>
        <w:tc>
          <w:tcPr>
            <w:tcW w:w="2775" w:type="pct"/>
          </w:tcPr>
          <w:p w14:paraId="08DC574F" w14:textId="77777777" w:rsidR="00BE03E9" w:rsidRDefault="00BE03E9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Vandaag is er heil gekomen</w:t>
            </w:r>
          </w:p>
        </w:tc>
        <w:tc>
          <w:tcPr>
            <w:tcW w:w="586" w:type="pct"/>
            <w:gridSpan w:val="2"/>
          </w:tcPr>
          <w:p w14:paraId="080E1A17" w14:textId="6BC14ACB" w:rsidR="00BE03E9" w:rsidRDefault="0074797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DC111D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E03E9" w14:paraId="0C38BD84" w14:textId="77777777" w:rsidTr="0003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773FBE62" w14:textId="4AFD0415" w:rsidR="00BE03E9" w:rsidRPr="00BA6D80" w:rsidRDefault="00BE03E9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 xml:space="preserve">VOORDECKERS, </w:t>
            </w:r>
            <w:proofErr w:type="spellStart"/>
            <w:r w:rsidRPr="00BA6D80">
              <w:rPr>
                <w:rFonts w:asciiTheme="minorHAnsi" w:eastAsiaTheme="minorEastAsia" w:hAnsiTheme="minorHAnsi" w:cstheme="minorBidi"/>
              </w:rPr>
              <w:t>Edmond</w:t>
            </w:r>
            <w:proofErr w:type="spellEnd"/>
          </w:p>
        </w:tc>
        <w:tc>
          <w:tcPr>
            <w:tcW w:w="2775" w:type="pct"/>
          </w:tcPr>
          <w:p w14:paraId="6377BF78" w14:textId="62065C37" w:rsidR="00BE03E9" w:rsidRDefault="00DC111D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Verheug u, Bruid, Altijd-Maagd –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akathistoshymne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Byzantijnse kerk</w:t>
            </w:r>
          </w:p>
        </w:tc>
        <w:tc>
          <w:tcPr>
            <w:tcW w:w="586" w:type="pct"/>
            <w:gridSpan w:val="2"/>
          </w:tcPr>
          <w:p w14:paraId="03F940D4" w14:textId="646E2FD1" w:rsidR="00BE03E9" w:rsidRDefault="0074797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DC111D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27306" w14:paraId="13882E37" w14:textId="77777777" w:rsidTr="0003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603611FE" w14:textId="5CA9E014" w:rsidR="00327306" w:rsidRPr="00BA6D80" w:rsidRDefault="00105059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 xml:space="preserve">DURRWELL, F.X. </w:t>
            </w:r>
          </w:p>
        </w:tc>
        <w:tc>
          <w:tcPr>
            <w:tcW w:w="2775" w:type="pct"/>
          </w:tcPr>
          <w:p w14:paraId="155D25CD" w14:textId="5EAB7898" w:rsidR="00327306" w:rsidRDefault="00327306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Maria, meditatie voor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ikoon</w:t>
            </w:r>
            <w:proofErr w:type="spellEnd"/>
          </w:p>
        </w:tc>
        <w:tc>
          <w:tcPr>
            <w:tcW w:w="586" w:type="pct"/>
            <w:gridSpan w:val="2"/>
          </w:tcPr>
          <w:p w14:paraId="317FEBDC" w14:textId="59CF3F62" w:rsidR="00327306" w:rsidRDefault="0074797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DC111D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47973" w14:paraId="31C3622E" w14:textId="77777777" w:rsidTr="0003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309982BD" w14:textId="208C6CFC" w:rsidR="00747973" w:rsidRPr="00BA6D80" w:rsidRDefault="00747973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ELDERENBOSCH, P.A.</w:t>
            </w:r>
          </w:p>
        </w:tc>
        <w:tc>
          <w:tcPr>
            <w:tcW w:w="2775" w:type="pct"/>
          </w:tcPr>
          <w:p w14:paraId="0C39599D" w14:textId="02E60C35" w:rsidR="00747973" w:rsidRDefault="0074797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Psalmen en hun liturgische achtergrond</w:t>
            </w:r>
          </w:p>
        </w:tc>
        <w:tc>
          <w:tcPr>
            <w:tcW w:w="586" w:type="pct"/>
            <w:gridSpan w:val="2"/>
          </w:tcPr>
          <w:p w14:paraId="0F2FA46B" w14:textId="475DE2A2" w:rsidR="00747973" w:rsidRDefault="0074797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C111D">
              <w:rPr>
                <w:rFonts w:asciiTheme="minorHAnsi" w:eastAsiaTheme="minorEastAsia" w:hAnsiTheme="minorHAnsi" w:cstheme="minorBidi"/>
              </w:rPr>
              <w:t xml:space="preserve"> 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47973" w14:paraId="431E65D8" w14:textId="77777777" w:rsidTr="0003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2AFDBA5C" w14:textId="7EBF6A0A" w:rsidR="00747973" w:rsidRPr="00BA6D80" w:rsidRDefault="00747973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SIMONET, André</w:t>
            </w:r>
          </w:p>
        </w:tc>
        <w:tc>
          <w:tcPr>
            <w:tcW w:w="2775" w:type="pct"/>
          </w:tcPr>
          <w:p w14:paraId="62E31F15" w14:textId="4BE01441" w:rsidR="00747973" w:rsidRDefault="0074797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Heer neemt u tot bruid </w:t>
            </w:r>
          </w:p>
        </w:tc>
        <w:tc>
          <w:tcPr>
            <w:tcW w:w="586" w:type="pct"/>
            <w:gridSpan w:val="2"/>
          </w:tcPr>
          <w:p w14:paraId="3E2C434B" w14:textId="77CC3EA9" w:rsidR="00747973" w:rsidRDefault="0074797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C111D">
              <w:rPr>
                <w:rFonts w:asciiTheme="minorHAnsi" w:eastAsiaTheme="minorEastAsia" w:hAnsiTheme="minorHAnsi" w:cstheme="minorBidi"/>
              </w:rPr>
              <w:t xml:space="preserve"> 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747973" w14:paraId="2CF73ABD" w14:textId="77777777" w:rsidTr="0003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1855E486" w14:textId="2A68DC28" w:rsidR="00747973" w:rsidRPr="00BA6D80" w:rsidRDefault="00747973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DEKKERS, Eligius</w:t>
            </w:r>
          </w:p>
        </w:tc>
        <w:tc>
          <w:tcPr>
            <w:tcW w:w="2775" w:type="pct"/>
          </w:tcPr>
          <w:p w14:paraId="322CA154" w14:textId="1C53EF40" w:rsidR="00747973" w:rsidRDefault="0074797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komen van de Heer</w:t>
            </w:r>
          </w:p>
        </w:tc>
        <w:tc>
          <w:tcPr>
            <w:tcW w:w="586" w:type="pct"/>
            <w:gridSpan w:val="2"/>
          </w:tcPr>
          <w:p w14:paraId="7535D347" w14:textId="718CC31E" w:rsidR="00747973" w:rsidRDefault="0074797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C111D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747973" w14:paraId="5F1853E2" w14:textId="77777777" w:rsidTr="0003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4199E7BF" w14:textId="37D4423F" w:rsidR="00747973" w:rsidRPr="00BA6D80" w:rsidRDefault="00747973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DEKKERS, Eligius</w:t>
            </w:r>
          </w:p>
        </w:tc>
        <w:tc>
          <w:tcPr>
            <w:tcW w:w="2775" w:type="pct"/>
          </w:tcPr>
          <w:p w14:paraId="485C6A12" w14:textId="680F5DE3" w:rsidR="00747973" w:rsidRDefault="0074797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Pasen van de Heer</w:t>
            </w:r>
          </w:p>
        </w:tc>
        <w:tc>
          <w:tcPr>
            <w:tcW w:w="586" w:type="pct"/>
            <w:gridSpan w:val="2"/>
          </w:tcPr>
          <w:p w14:paraId="1C5E0CA8" w14:textId="15B723C1" w:rsidR="00747973" w:rsidRDefault="0074797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C111D">
              <w:rPr>
                <w:rFonts w:asciiTheme="minorHAnsi" w:eastAsiaTheme="minorEastAsia" w:hAnsiTheme="minorHAnsi" w:cstheme="minorBidi"/>
              </w:rPr>
              <w:t xml:space="preserve"> 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DC111D" w14:paraId="69F08C23" w14:textId="77777777" w:rsidTr="0003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0022D10C" w14:textId="79C438FA" w:rsidR="00DC111D" w:rsidRPr="00BA6D80" w:rsidRDefault="00DC111D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DANNEELS, Godfried</w:t>
            </w:r>
          </w:p>
        </w:tc>
        <w:tc>
          <w:tcPr>
            <w:tcW w:w="2775" w:type="pct"/>
          </w:tcPr>
          <w:p w14:paraId="52BA66C4" w14:textId="2258CC9F" w:rsidR="00DC111D" w:rsidRDefault="00DC111D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Christus ontmoeten in het getijdengebed</w:t>
            </w:r>
          </w:p>
        </w:tc>
        <w:tc>
          <w:tcPr>
            <w:tcW w:w="586" w:type="pct"/>
            <w:gridSpan w:val="2"/>
          </w:tcPr>
          <w:p w14:paraId="540549E4" w14:textId="2DE35085" w:rsidR="00DC111D" w:rsidRDefault="00DC111D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BA6D80" w14:paraId="313498CD" w14:textId="77777777" w:rsidTr="0003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61B3B832" w14:textId="087ED1F2" w:rsidR="00BA6D80" w:rsidRPr="00BA6D80" w:rsidRDefault="00BA6D80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VAN LEEUWEN, J.H.</w:t>
            </w:r>
          </w:p>
        </w:tc>
        <w:tc>
          <w:tcPr>
            <w:tcW w:w="2775" w:type="pct"/>
          </w:tcPr>
          <w:p w14:paraId="46AE522C" w14:textId="2E4868F1" w:rsidR="00BA6D80" w:rsidRDefault="00BA6D80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 Ik zal uw God zijn</w:t>
            </w:r>
          </w:p>
        </w:tc>
        <w:tc>
          <w:tcPr>
            <w:tcW w:w="586" w:type="pct"/>
            <w:gridSpan w:val="2"/>
          </w:tcPr>
          <w:p w14:paraId="28932D10" w14:textId="2B125A24" w:rsidR="00BA6D80" w:rsidRDefault="00BA6D80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A23E5A" w14:paraId="44B42163" w14:textId="77777777" w:rsidTr="0003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13932DE7" w14:textId="09D23997" w:rsidR="00A23E5A" w:rsidRPr="00BA6D80" w:rsidRDefault="00A23E5A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VANHOUTTE, Marc</w:t>
            </w:r>
          </w:p>
        </w:tc>
        <w:tc>
          <w:tcPr>
            <w:tcW w:w="2775" w:type="pct"/>
          </w:tcPr>
          <w:p w14:paraId="1054A0A8" w14:textId="1CE60775" w:rsidR="00A23E5A" w:rsidRDefault="00A23E5A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Bezinningen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voor elke dag</w:t>
            </w:r>
            <w:r w:rsidR="00BA6D80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II weekdagen van de liturgisch sterke tijden en heiligenvieringen</w:t>
            </w:r>
          </w:p>
        </w:tc>
        <w:tc>
          <w:tcPr>
            <w:tcW w:w="586" w:type="pct"/>
            <w:gridSpan w:val="2"/>
          </w:tcPr>
          <w:p w14:paraId="19A4072E" w14:textId="6A9634A4" w:rsidR="00A23E5A" w:rsidRDefault="00A23E5A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C111D">
              <w:rPr>
                <w:rFonts w:asciiTheme="minorHAnsi" w:eastAsiaTheme="minorEastAsia" w:hAnsiTheme="minorHAnsi" w:cstheme="minorBidi"/>
              </w:rPr>
              <w:t xml:space="preserve"> </w:t>
            </w:r>
            <w:r w:rsidR="00BA6D80">
              <w:rPr>
                <w:rFonts w:asciiTheme="minorHAnsi" w:eastAsiaTheme="minorEastAsia" w:hAnsiTheme="minorHAnsi" w:cstheme="minorBidi"/>
              </w:rPr>
              <w:t>10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105059" w14:paraId="51256E35" w14:textId="77777777" w:rsidTr="00034AA3"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4EDBB4C1" w14:textId="757A9A52" w:rsidR="00A23E5A" w:rsidRPr="00BA6D80" w:rsidRDefault="00A23E5A" w:rsidP="00D218FB">
            <w:pPr>
              <w:rPr>
                <w:rFonts w:asciiTheme="minorHAnsi" w:eastAsiaTheme="minorEastAsia" w:hAnsiTheme="minorHAnsi" w:cstheme="minorBidi"/>
              </w:rPr>
            </w:pPr>
            <w:r w:rsidRPr="00BA6D80">
              <w:rPr>
                <w:rFonts w:asciiTheme="minorHAnsi" w:eastAsiaTheme="minorEastAsia" w:hAnsiTheme="minorHAnsi" w:cstheme="minorBidi"/>
              </w:rPr>
              <w:t>VANHOUTTE, Marc</w:t>
            </w:r>
          </w:p>
        </w:tc>
        <w:tc>
          <w:tcPr>
            <w:tcW w:w="2775" w:type="pct"/>
          </w:tcPr>
          <w:p w14:paraId="5DB23723" w14:textId="69D17E34" w:rsidR="00105059" w:rsidRDefault="00A23E5A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Bezinningen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voor elke dag III weekdagen in de liturgische tijd door het jaar</w:t>
            </w:r>
          </w:p>
        </w:tc>
        <w:tc>
          <w:tcPr>
            <w:tcW w:w="586" w:type="pct"/>
            <w:gridSpan w:val="2"/>
          </w:tcPr>
          <w:p w14:paraId="18FA308E" w14:textId="38EF3423" w:rsidR="00105059" w:rsidRDefault="00A23E5A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DC111D">
              <w:rPr>
                <w:rFonts w:asciiTheme="minorHAnsi" w:eastAsiaTheme="minorEastAsia" w:hAnsiTheme="minorHAnsi" w:cstheme="minorBidi"/>
              </w:rPr>
              <w:t xml:space="preserve"> </w:t>
            </w:r>
            <w:r w:rsidR="00BA6D80">
              <w:rPr>
                <w:rFonts w:asciiTheme="minorHAnsi" w:eastAsiaTheme="minorEastAsia" w:hAnsiTheme="minorHAnsi" w:cstheme="minorBidi"/>
              </w:rPr>
              <w:t>10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D0014B" w14:paraId="2AD6646D" w14:textId="77777777" w:rsidTr="00034A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077BF5D2" w14:textId="25FB6B51" w:rsidR="00D0014B" w:rsidRDefault="00D0014B" w:rsidP="00D218FB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ZUNDEL, Maurice</w:t>
            </w:r>
          </w:p>
        </w:tc>
        <w:tc>
          <w:tcPr>
            <w:tcW w:w="2775" w:type="pct"/>
          </w:tcPr>
          <w:p w14:paraId="3992311D" w14:textId="2F772EC6" w:rsidR="00D0014B" w:rsidRDefault="00D0014B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andere kijk op de mens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Debains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Paul)</w:t>
            </w:r>
          </w:p>
        </w:tc>
        <w:tc>
          <w:tcPr>
            <w:tcW w:w="586" w:type="pct"/>
            <w:gridSpan w:val="2"/>
          </w:tcPr>
          <w:p w14:paraId="3872E560" w14:textId="1032197C" w:rsidR="00D0014B" w:rsidRDefault="0074797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BA6D80">
              <w:rPr>
                <w:rFonts w:asciiTheme="minorHAnsi" w:eastAsiaTheme="minorEastAsia" w:hAnsiTheme="minorHAnsi" w:cstheme="minorBidi"/>
              </w:rPr>
              <w:t>10</w:t>
            </w:r>
            <w:r w:rsidR="00D0014B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6779EA" w14:paraId="3F647F33" w14:textId="77777777" w:rsidTr="00034A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gridSpan w:val="3"/>
            <w:noWrap/>
          </w:tcPr>
          <w:p w14:paraId="7936B15A" w14:textId="77777777" w:rsidR="006779EA" w:rsidRDefault="006779EA" w:rsidP="00D218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75" w:type="pct"/>
          </w:tcPr>
          <w:p w14:paraId="423EBFB5" w14:textId="77777777" w:rsidR="006779EA" w:rsidRDefault="006779EA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gridSpan w:val="2"/>
          </w:tcPr>
          <w:p w14:paraId="7C4D5FE3" w14:textId="77777777" w:rsidR="006779EA" w:rsidRDefault="006779EA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E03E9" w14:paraId="1C60D03E" w14:textId="77777777" w:rsidTr="00034A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4" w:type="pct"/>
            <w:gridSpan w:val="5"/>
            <w:shd w:val="clear" w:color="auto" w:fill="F4B083" w:themeFill="accent2" w:themeFillTint="99"/>
            <w:noWrap/>
          </w:tcPr>
          <w:p w14:paraId="02CD6322" w14:textId="55F48EB7" w:rsidR="00BE03E9" w:rsidRPr="00B641F3" w:rsidRDefault="000E5525" w:rsidP="00D218FB">
            <w:pPr>
              <w:rPr>
                <w:rFonts w:asciiTheme="minorHAnsi" w:eastAsiaTheme="minorEastAsia" w:hAnsiTheme="minorHAnsi" w:cstheme="minorBidi"/>
                <w:sz w:val="36"/>
                <w:szCs w:val="36"/>
              </w:rPr>
            </w:pPr>
            <w:r>
              <w:rPr>
                <w:rFonts w:eastAsiaTheme="minorEastAsia"/>
                <w:b/>
                <w:bCs/>
                <w:sz w:val="36"/>
                <w:szCs w:val="36"/>
              </w:rPr>
              <w:t>Godswoord voor onze tijd</w:t>
            </w:r>
          </w:p>
        </w:tc>
      </w:tr>
      <w:tr w:rsidR="00327306" w14:paraId="486DE0AF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pct"/>
            <w:noWrap/>
          </w:tcPr>
          <w:p w14:paraId="34D2D19F" w14:textId="7983E15A" w:rsidR="00BE03E9" w:rsidRPr="00E20E64" w:rsidRDefault="00BE03E9" w:rsidP="00D218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20E64">
              <w:rPr>
                <w:rFonts w:asciiTheme="minorHAnsi" w:eastAsiaTheme="minorEastAsia" w:hAnsiTheme="minorHAnsi" w:cstheme="minorBidi"/>
                <w:b/>
                <w:bCs/>
              </w:rPr>
              <w:t>VON SPEYR, Adrienne</w:t>
            </w:r>
          </w:p>
        </w:tc>
        <w:tc>
          <w:tcPr>
            <w:tcW w:w="2795" w:type="pct"/>
            <w:gridSpan w:val="2"/>
          </w:tcPr>
          <w:p w14:paraId="16C0882C" w14:textId="77777777" w:rsidR="00BE03E9" w:rsidRPr="00E20E64" w:rsidRDefault="00BE03E9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Cs/>
              </w:rPr>
            </w:pPr>
            <w:r w:rsidRPr="00E20E64">
              <w:rPr>
                <w:rFonts w:asciiTheme="minorHAnsi" w:eastAsiaTheme="minorEastAsia" w:hAnsiTheme="minorHAnsi" w:cstheme="minorBidi"/>
                <w:bCs/>
              </w:rPr>
              <w:t>Het gelaat van de Vader</w:t>
            </w:r>
          </w:p>
        </w:tc>
        <w:tc>
          <w:tcPr>
            <w:tcW w:w="586" w:type="pct"/>
            <w:gridSpan w:val="2"/>
          </w:tcPr>
          <w:p w14:paraId="7334B76E" w14:textId="77ECACEE" w:rsidR="00BE03E9" w:rsidRDefault="006779EA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20E64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27306" w14:paraId="299CEB7E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pct"/>
            <w:noWrap/>
          </w:tcPr>
          <w:p w14:paraId="3A517ECE" w14:textId="5DBF984A" w:rsidR="00BE03E9" w:rsidRPr="00E20E64" w:rsidRDefault="00BE03E9" w:rsidP="00D218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20E64">
              <w:rPr>
                <w:rFonts w:asciiTheme="minorHAnsi" w:eastAsiaTheme="minorEastAsia" w:hAnsiTheme="minorHAnsi" w:cstheme="minorBidi"/>
                <w:b/>
                <w:bCs/>
              </w:rPr>
              <w:t>VON SPEYR, Adrienne</w:t>
            </w:r>
          </w:p>
        </w:tc>
        <w:tc>
          <w:tcPr>
            <w:tcW w:w="2795" w:type="pct"/>
            <w:gridSpan w:val="2"/>
          </w:tcPr>
          <w:p w14:paraId="637A6785" w14:textId="2D4C8CA1" w:rsidR="00BE03E9" w:rsidRDefault="00105059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Maria</w:t>
            </w:r>
            <w:r w:rsidR="00BE03E9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 xml:space="preserve">in </w:t>
            </w:r>
            <w:r w:rsidR="00BE03E9">
              <w:rPr>
                <w:rFonts w:asciiTheme="minorHAnsi" w:eastAsiaTheme="minorEastAsia" w:hAnsiTheme="minorHAnsi" w:cstheme="minorBidi"/>
              </w:rPr>
              <w:t>de verlossing</w:t>
            </w:r>
          </w:p>
        </w:tc>
        <w:tc>
          <w:tcPr>
            <w:tcW w:w="586" w:type="pct"/>
            <w:gridSpan w:val="2"/>
          </w:tcPr>
          <w:p w14:paraId="69E24C7B" w14:textId="6E5D683A" w:rsidR="00BE03E9" w:rsidRDefault="006779EA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20E64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327306" w14:paraId="2313B1E3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pct"/>
            <w:noWrap/>
          </w:tcPr>
          <w:p w14:paraId="3D476168" w14:textId="45C38A56" w:rsidR="00BE03E9" w:rsidRPr="00E20E64" w:rsidRDefault="00BE03E9" w:rsidP="00D218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20E64">
              <w:rPr>
                <w:rFonts w:asciiTheme="minorHAnsi" w:eastAsiaTheme="minorEastAsia" w:hAnsiTheme="minorHAnsi" w:cstheme="minorBidi"/>
                <w:b/>
                <w:bCs/>
              </w:rPr>
              <w:t>VON SPEYR, Adrienne</w:t>
            </w:r>
          </w:p>
        </w:tc>
        <w:tc>
          <w:tcPr>
            <w:tcW w:w="2795" w:type="pct"/>
            <w:gridSpan w:val="2"/>
          </w:tcPr>
          <w:p w14:paraId="76709491" w14:textId="77777777" w:rsidR="00BE03E9" w:rsidRDefault="00BE03E9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Drie vrouwen en de Heer</w:t>
            </w:r>
          </w:p>
        </w:tc>
        <w:tc>
          <w:tcPr>
            <w:tcW w:w="586" w:type="pct"/>
            <w:gridSpan w:val="2"/>
          </w:tcPr>
          <w:p w14:paraId="58006AF2" w14:textId="566DA917" w:rsidR="00BE03E9" w:rsidRDefault="006779EA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20E64"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327306" w14:paraId="5D4BF98F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pct"/>
            <w:noWrap/>
          </w:tcPr>
          <w:p w14:paraId="459C217D" w14:textId="4F409E2F" w:rsidR="00BE03E9" w:rsidRPr="00E20E64" w:rsidRDefault="00BE03E9" w:rsidP="00D218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20E64">
              <w:rPr>
                <w:rFonts w:asciiTheme="minorHAnsi" w:eastAsiaTheme="minorEastAsia" w:hAnsiTheme="minorHAnsi" w:cstheme="minorBidi"/>
                <w:b/>
                <w:bCs/>
              </w:rPr>
              <w:t>VON SPEYR, Adrienne</w:t>
            </w:r>
          </w:p>
        </w:tc>
        <w:tc>
          <w:tcPr>
            <w:tcW w:w="2795" w:type="pct"/>
            <w:gridSpan w:val="2"/>
          </w:tcPr>
          <w:p w14:paraId="11BD91F4" w14:textId="77777777" w:rsidR="00BE03E9" w:rsidRPr="00E20E64" w:rsidRDefault="00BE03E9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Cs/>
              </w:rPr>
            </w:pPr>
            <w:r w:rsidRPr="00E20E64">
              <w:rPr>
                <w:rFonts w:asciiTheme="minorHAnsi" w:eastAsiaTheme="minorEastAsia" w:hAnsiTheme="minorHAnsi" w:cstheme="minorBidi"/>
                <w:bCs/>
              </w:rPr>
              <w:t>Dienstmaagd des Heren</w:t>
            </w:r>
          </w:p>
        </w:tc>
        <w:tc>
          <w:tcPr>
            <w:tcW w:w="586" w:type="pct"/>
            <w:gridSpan w:val="2"/>
          </w:tcPr>
          <w:p w14:paraId="3094F371" w14:textId="46E3FD48" w:rsidR="00BE03E9" w:rsidRDefault="006779EA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20E64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20E64" w14:paraId="35B56152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pct"/>
            <w:noWrap/>
          </w:tcPr>
          <w:p w14:paraId="727589B9" w14:textId="67F64E66" w:rsidR="00E20E64" w:rsidRPr="00E20E64" w:rsidRDefault="00E20E64" w:rsidP="00D218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VON SPEYR, Adrienne</w:t>
            </w:r>
          </w:p>
        </w:tc>
        <w:tc>
          <w:tcPr>
            <w:tcW w:w="2795" w:type="pct"/>
            <w:gridSpan w:val="2"/>
          </w:tcPr>
          <w:p w14:paraId="22317B0A" w14:textId="752623F9" w:rsidR="00E20E64" w:rsidRPr="00E20E64" w:rsidRDefault="00E20E64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De afscheidsredee10,00</w:t>
            </w:r>
          </w:p>
        </w:tc>
        <w:tc>
          <w:tcPr>
            <w:tcW w:w="586" w:type="pct"/>
            <w:gridSpan w:val="2"/>
          </w:tcPr>
          <w:p w14:paraId="5F4A052C" w14:textId="77777777" w:rsidR="00E20E64" w:rsidRDefault="00E20E64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1A2B9E" w14:paraId="4420301B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pct"/>
            <w:noWrap/>
          </w:tcPr>
          <w:p w14:paraId="4F927A79" w14:textId="107D25A2" w:rsidR="001A2B9E" w:rsidRPr="00E20E64" w:rsidRDefault="001A2B9E" w:rsidP="00D218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20E64">
              <w:rPr>
                <w:rFonts w:asciiTheme="minorHAnsi" w:eastAsiaTheme="minorEastAsia" w:hAnsiTheme="minorHAnsi" w:cstheme="minorBidi"/>
                <w:b/>
                <w:bCs/>
              </w:rPr>
              <w:t xml:space="preserve">VON BALTHASAR, Hans </w:t>
            </w:r>
            <w:proofErr w:type="spellStart"/>
            <w:r w:rsidRPr="00E20E64">
              <w:rPr>
                <w:rFonts w:asciiTheme="minorHAnsi" w:eastAsiaTheme="minorEastAsia" w:hAnsiTheme="minorHAnsi" w:cstheme="minorBidi"/>
                <w:b/>
                <w:bCs/>
              </w:rPr>
              <w:t>Urs</w:t>
            </w:r>
            <w:proofErr w:type="spellEnd"/>
          </w:p>
        </w:tc>
        <w:tc>
          <w:tcPr>
            <w:tcW w:w="2795" w:type="pct"/>
            <w:gridSpan w:val="2"/>
          </w:tcPr>
          <w:p w14:paraId="417146E7" w14:textId="10BDA292" w:rsidR="001A2B9E" w:rsidRDefault="001A2B9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Ontmoetingen met A. Von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Speyr</w:t>
            </w:r>
            <w:proofErr w:type="spellEnd"/>
          </w:p>
        </w:tc>
        <w:tc>
          <w:tcPr>
            <w:tcW w:w="586" w:type="pct"/>
            <w:gridSpan w:val="2"/>
          </w:tcPr>
          <w:p w14:paraId="31B9E8AE" w14:textId="5BBD46A9" w:rsidR="001A2B9E" w:rsidRDefault="001A2B9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6779EA" w14:paraId="67473C46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pct"/>
            <w:noWrap/>
          </w:tcPr>
          <w:p w14:paraId="0D805C36" w14:textId="179E76ED" w:rsidR="006779EA" w:rsidRPr="00E20E64" w:rsidRDefault="006779EA" w:rsidP="00D218FB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20E64">
              <w:rPr>
                <w:rFonts w:asciiTheme="minorHAnsi" w:eastAsiaTheme="minorEastAsia" w:hAnsiTheme="minorHAnsi" w:cstheme="minorBidi"/>
                <w:b/>
                <w:bCs/>
              </w:rPr>
              <w:t xml:space="preserve">VON BALTHASAR, Hans </w:t>
            </w:r>
            <w:proofErr w:type="spellStart"/>
            <w:r w:rsidRPr="00E20E64">
              <w:rPr>
                <w:rFonts w:asciiTheme="minorHAnsi" w:eastAsiaTheme="minorEastAsia" w:hAnsiTheme="minorHAnsi" w:cstheme="minorBidi"/>
                <w:b/>
                <w:bCs/>
              </w:rPr>
              <w:t>Urs</w:t>
            </w:r>
            <w:proofErr w:type="spellEnd"/>
          </w:p>
        </w:tc>
        <w:tc>
          <w:tcPr>
            <w:tcW w:w="2795" w:type="pct"/>
            <w:gridSpan w:val="2"/>
          </w:tcPr>
          <w:p w14:paraId="105E2DCE" w14:textId="317BEF34" w:rsidR="006779EA" w:rsidRDefault="006779EA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hart der wereld</w:t>
            </w:r>
          </w:p>
        </w:tc>
        <w:tc>
          <w:tcPr>
            <w:tcW w:w="586" w:type="pct"/>
            <w:gridSpan w:val="2"/>
          </w:tcPr>
          <w:p w14:paraId="080FF56E" w14:textId="749A619B" w:rsidR="006779EA" w:rsidRDefault="006779EA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07FDF">
              <w:rPr>
                <w:rFonts w:asciiTheme="minorHAnsi" w:eastAsiaTheme="minorEastAsia" w:hAnsiTheme="minorHAnsi" w:cstheme="minorBidi"/>
              </w:rPr>
              <w:t xml:space="preserve"> </w:t>
            </w:r>
            <w:r w:rsidR="00E20E64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C51AE" w14:paraId="66EA6EAA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8" w:type="pct"/>
            <w:noWrap/>
          </w:tcPr>
          <w:p w14:paraId="7C493C55" w14:textId="77777777" w:rsidR="00BC51AE" w:rsidRDefault="00BC51AE" w:rsidP="00D218FB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95" w:type="pct"/>
            <w:gridSpan w:val="2"/>
          </w:tcPr>
          <w:p w14:paraId="209C83FD" w14:textId="77777777" w:rsidR="00BC51AE" w:rsidRDefault="00BC51A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86" w:type="pct"/>
            <w:gridSpan w:val="2"/>
          </w:tcPr>
          <w:p w14:paraId="2F80452C" w14:textId="77777777" w:rsidR="00BC51AE" w:rsidRDefault="00BC51A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641F3" w14:paraId="631B87F7" w14:textId="77777777" w:rsidTr="00034AA3">
        <w:trPr>
          <w:gridBefore w:val="1"/>
          <w:gridAfter w:val="1"/>
          <w:wBefore w:w="11" w:type="pct"/>
          <w:wAfter w:w="106" w:type="pct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3" w:type="pct"/>
            <w:gridSpan w:val="4"/>
            <w:shd w:val="clear" w:color="auto" w:fill="F4B083" w:themeFill="accent2" w:themeFillTint="99"/>
            <w:noWrap/>
          </w:tcPr>
          <w:p w14:paraId="79DE6026" w14:textId="5A872710" w:rsidR="00B641F3" w:rsidRPr="00B641F3" w:rsidRDefault="000E5525" w:rsidP="00D218FB">
            <w:pPr>
              <w:rPr>
                <w:rFonts w:asciiTheme="minorHAnsi" w:eastAsiaTheme="minorEastAsia" w:hAnsiTheme="minorHAnsi" w:cstheme="minorBidi"/>
                <w:sz w:val="36"/>
                <w:szCs w:val="36"/>
              </w:rPr>
            </w:pPr>
            <w:r>
              <w:rPr>
                <w:rFonts w:eastAsiaTheme="minorHAnsi"/>
                <w:b/>
                <w:sz w:val="36"/>
                <w:szCs w:val="36"/>
              </w:rPr>
              <w:t>Godsvrienden</w:t>
            </w:r>
          </w:p>
        </w:tc>
      </w:tr>
      <w:tr w:rsidR="00B87BC8" w14:paraId="22951B70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C5DC5A7" w14:textId="55BBC86F" w:rsidR="00B87BC8" w:rsidRDefault="00B87BC8" w:rsidP="00D218FB">
            <w:r>
              <w:t>HERMAN VON ALTSHAUSEN</w:t>
            </w:r>
          </w:p>
        </w:tc>
        <w:tc>
          <w:tcPr>
            <w:tcW w:w="2775" w:type="pct"/>
          </w:tcPr>
          <w:p w14:paraId="14747CD3" w14:textId="5D30E866" w:rsidR="00B87BC8" w:rsidRPr="004F2C87" w:rsidRDefault="001854EF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>De</w:t>
            </w:r>
            <w:r w:rsidR="00B87BC8" w:rsidRPr="004F2C87">
              <w:t xml:space="preserve"> ware vrijheid</w:t>
            </w:r>
          </w:p>
        </w:tc>
        <w:tc>
          <w:tcPr>
            <w:tcW w:w="586" w:type="pct"/>
            <w:gridSpan w:val="2"/>
          </w:tcPr>
          <w:p w14:paraId="53E5665F" w14:textId="7B723A40" w:rsidR="00B87BC8" w:rsidRDefault="00B87BC8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€ </w:t>
            </w:r>
            <w:r w:rsidR="00332EE4">
              <w:t>9,00</w:t>
            </w:r>
          </w:p>
        </w:tc>
      </w:tr>
      <w:tr w:rsidR="00ED5860" w14:paraId="4D90CE34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8470ED6" w14:textId="2EF8AD62" w:rsidR="00ED5860" w:rsidRDefault="00ED5860" w:rsidP="00D218FB">
            <w:proofErr w:type="spellStart"/>
            <w:r>
              <w:t>Symeon</w:t>
            </w:r>
            <w:proofErr w:type="spellEnd"/>
            <w:r>
              <w:t xml:space="preserve"> de nieuwe theoloog</w:t>
            </w:r>
          </w:p>
        </w:tc>
        <w:tc>
          <w:tcPr>
            <w:tcW w:w="2775" w:type="pct"/>
          </w:tcPr>
          <w:p w14:paraId="3910FD3C" w14:textId="75B16B28" w:rsidR="00ED5860" w:rsidRPr="004F2C87" w:rsidRDefault="00ED5860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Hymnen</w:t>
            </w:r>
          </w:p>
        </w:tc>
        <w:tc>
          <w:tcPr>
            <w:tcW w:w="586" w:type="pct"/>
            <w:gridSpan w:val="2"/>
          </w:tcPr>
          <w:p w14:paraId="5BCFCA4D" w14:textId="390A655F" w:rsidR="00ED5860" w:rsidRDefault="00ED5860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€12,00</w:t>
            </w:r>
          </w:p>
        </w:tc>
      </w:tr>
      <w:tr w:rsidR="004F2C87" w14:paraId="3441EC16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49DA9BFC" w14:textId="0C5AA24E" w:rsidR="004F2C87" w:rsidRDefault="00332EE4" w:rsidP="00D218FB">
            <w:proofErr w:type="spellStart"/>
            <w:r>
              <w:t>Theofaan</w:t>
            </w:r>
            <w:proofErr w:type="spellEnd"/>
            <w:r>
              <w:t xml:space="preserve"> de Monnik</w:t>
            </w:r>
          </w:p>
        </w:tc>
        <w:tc>
          <w:tcPr>
            <w:tcW w:w="2775" w:type="pct"/>
          </w:tcPr>
          <w:p w14:paraId="629F009D" w14:textId="354603CD" w:rsidR="004F2C87" w:rsidRPr="004F2C87" w:rsidRDefault="00332EE4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Verhalen uit het spiegelklooster</w:t>
            </w:r>
          </w:p>
        </w:tc>
        <w:tc>
          <w:tcPr>
            <w:tcW w:w="586" w:type="pct"/>
            <w:gridSpan w:val="2"/>
          </w:tcPr>
          <w:p w14:paraId="08E780B9" w14:textId="619F7111" w:rsidR="004F2C87" w:rsidRDefault="00332EE4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7,00</w:t>
            </w:r>
          </w:p>
        </w:tc>
      </w:tr>
      <w:tr w:rsidR="00332EE4" w14:paraId="72100F52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710129C6" w14:textId="7096F642" w:rsidR="00332EE4" w:rsidRDefault="00332EE4" w:rsidP="00D218FB">
            <w:r>
              <w:t>NIGG, Walter</w:t>
            </w:r>
          </w:p>
        </w:tc>
        <w:tc>
          <w:tcPr>
            <w:tcW w:w="2775" w:type="pct"/>
          </w:tcPr>
          <w:p w14:paraId="54AC7AA7" w14:textId="35905711" w:rsidR="00332EE4" w:rsidRDefault="00332EE4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stille kracht van de legende</w:t>
            </w:r>
          </w:p>
        </w:tc>
        <w:tc>
          <w:tcPr>
            <w:tcW w:w="586" w:type="pct"/>
            <w:gridSpan w:val="2"/>
          </w:tcPr>
          <w:p w14:paraId="77EA496F" w14:textId="3CC17976" w:rsidR="00332EE4" w:rsidRDefault="00332EE4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8,00</w:t>
            </w:r>
          </w:p>
        </w:tc>
      </w:tr>
      <w:tr w:rsidR="00332EE4" w14:paraId="2666CEE0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0F274710" w14:textId="63FE18BC" w:rsidR="00332EE4" w:rsidRDefault="00332EE4" w:rsidP="00D218FB">
            <w:r>
              <w:t xml:space="preserve">BIANCHI, </w:t>
            </w:r>
            <w:proofErr w:type="spellStart"/>
            <w:r>
              <w:t>Enzo</w:t>
            </w:r>
            <w:proofErr w:type="spellEnd"/>
          </w:p>
        </w:tc>
        <w:tc>
          <w:tcPr>
            <w:tcW w:w="2775" w:type="pct"/>
          </w:tcPr>
          <w:p w14:paraId="70DDE316" w14:textId="7356B96E" w:rsidR="00332EE4" w:rsidRDefault="00332EE4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Vrienden van de Heer</w:t>
            </w:r>
          </w:p>
        </w:tc>
        <w:tc>
          <w:tcPr>
            <w:tcW w:w="586" w:type="pct"/>
            <w:gridSpan w:val="2"/>
          </w:tcPr>
          <w:p w14:paraId="0B5DBEA1" w14:textId="655D6700" w:rsidR="00332EE4" w:rsidRDefault="00332EE4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8,00</w:t>
            </w:r>
          </w:p>
        </w:tc>
      </w:tr>
      <w:tr w:rsidR="00332EE4" w14:paraId="707A2F1F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82A6653" w14:textId="47627F92" w:rsidR="00332EE4" w:rsidRDefault="00332EE4" w:rsidP="00D218FB">
            <w:r>
              <w:t>BARTELINK, G.J.M.</w:t>
            </w:r>
          </w:p>
        </w:tc>
        <w:tc>
          <w:tcPr>
            <w:tcW w:w="2775" w:type="pct"/>
          </w:tcPr>
          <w:p w14:paraId="6DA46E18" w14:textId="5438CC2A" w:rsidR="00332EE4" w:rsidRDefault="00332EE4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(Ambo) De bloeiende woestijn : de wereld van het vergeten </w:t>
            </w:r>
            <w:proofErr w:type="spellStart"/>
            <w:r>
              <w:t>monachisme</w:t>
            </w:r>
            <w:proofErr w:type="spellEnd"/>
          </w:p>
        </w:tc>
        <w:tc>
          <w:tcPr>
            <w:tcW w:w="586" w:type="pct"/>
            <w:gridSpan w:val="2"/>
          </w:tcPr>
          <w:p w14:paraId="582076CB" w14:textId="0446928A" w:rsidR="00332EE4" w:rsidRDefault="00332EE4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€12,00</w:t>
            </w:r>
          </w:p>
        </w:tc>
      </w:tr>
      <w:tr w:rsidR="00907FDF" w14:paraId="0458AC8F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2FFCD9AA" w14:textId="77777777" w:rsidR="00907FDF" w:rsidRDefault="00907FDF" w:rsidP="00D218FB"/>
        </w:tc>
        <w:tc>
          <w:tcPr>
            <w:tcW w:w="2775" w:type="pct"/>
          </w:tcPr>
          <w:p w14:paraId="123710EC" w14:textId="77777777" w:rsidR="00907FDF" w:rsidRDefault="00907FDF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6" w:type="pct"/>
            <w:gridSpan w:val="2"/>
          </w:tcPr>
          <w:p w14:paraId="6590F01E" w14:textId="77777777" w:rsidR="00907FDF" w:rsidRDefault="00907FDF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41F3" w14:paraId="2E930768" w14:textId="77777777" w:rsidTr="00034AA3">
        <w:trPr>
          <w:gridBefore w:val="1"/>
          <w:gridAfter w:val="1"/>
          <w:wBefore w:w="11" w:type="pct"/>
          <w:wAfter w:w="106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3" w:type="pct"/>
            <w:gridSpan w:val="4"/>
            <w:shd w:val="clear" w:color="auto" w:fill="F4B083" w:themeFill="accent2" w:themeFillTint="99"/>
            <w:noWrap/>
          </w:tcPr>
          <w:p w14:paraId="458C3326" w14:textId="5953E832" w:rsidR="00B641F3" w:rsidRDefault="00034AA3" w:rsidP="00D218FB">
            <w:r>
              <w:rPr>
                <w:rFonts w:eastAsiaTheme="minorHAnsi"/>
                <w:b/>
                <w:sz w:val="36"/>
                <w:szCs w:val="36"/>
              </w:rPr>
              <w:lastRenderedPageBreak/>
              <w:t>Monastieke Cah</w:t>
            </w:r>
            <w:r w:rsidR="000E5525">
              <w:rPr>
                <w:rFonts w:eastAsiaTheme="minorHAnsi"/>
                <w:b/>
                <w:sz w:val="36"/>
                <w:szCs w:val="36"/>
              </w:rPr>
              <w:t>iers</w:t>
            </w:r>
          </w:p>
        </w:tc>
      </w:tr>
      <w:tr w:rsidR="000A00FE" w14:paraId="70762CCB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2B005CCC" w14:textId="64D5B24E" w:rsidR="000A00FE" w:rsidRDefault="000A00FE" w:rsidP="00D218FB">
            <w:r>
              <w:t>GORAINOFF, Irina</w:t>
            </w:r>
          </w:p>
        </w:tc>
        <w:tc>
          <w:tcPr>
            <w:tcW w:w="2775" w:type="pct"/>
          </w:tcPr>
          <w:p w14:paraId="47F4C13F" w14:textId="17A14DA7" w:rsidR="000A00FE" w:rsidRPr="004F2C87" w:rsidRDefault="000A00F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 xml:space="preserve">Serafim van </w:t>
            </w:r>
            <w:proofErr w:type="spellStart"/>
            <w:r w:rsidRPr="004F2C87">
              <w:t>Sarov</w:t>
            </w:r>
            <w:proofErr w:type="spellEnd"/>
            <w:r w:rsidR="00413C48" w:rsidRPr="004F2C87">
              <w:t xml:space="preserve"> </w:t>
            </w:r>
            <w:r w:rsidRPr="004F2C87">
              <w:t>- 3 -</w:t>
            </w:r>
          </w:p>
        </w:tc>
        <w:tc>
          <w:tcPr>
            <w:tcW w:w="586" w:type="pct"/>
            <w:gridSpan w:val="2"/>
          </w:tcPr>
          <w:p w14:paraId="13A65E23" w14:textId="6591C467" w:rsidR="000A00FE" w:rsidRDefault="000A00F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0A00FE" w14:paraId="09CFE58C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29CD0053" w14:textId="7C61B756" w:rsidR="000A00FE" w:rsidRDefault="000A00FE" w:rsidP="00D218FB">
            <w:r>
              <w:t>W. VAN ST THIERRY</w:t>
            </w:r>
          </w:p>
        </w:tc>
        <w:tc>
          <w:tcPr>
            <w:tcW w:w="2775" w:type="pct"/>
          </w:tcPr>
          <w:p w14:paraId="38923802" w14:textId="612F6857" w:rsidR="000A00FE" w:rsidRPr="004F2C87" w:rsidRDefault="002330E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God schouwen -</w:t>
            </w:r>
            <w:r w:rsidR="000A00FE" w:rsidRPr="004F2C87">
              <w:t xml:space="preserve"> 4 -</w:t>
            </w:r>
          </w:p>
        </w:tc>
        <w:tc>
          <w:tcPr>
            <w:tcW w:w="586" w:type="pct"/>
            <w:gridSpan w:val="2"/>
          </w:tcPr>
          <w:p w14:paraId="5C7B85FB" w14:textId="58E08E83" w:rsidR="000A00FE" w:rsidRDefault="000A00FE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 w:rsidR="0049429B">
              <w:t>7</w:t>
            </w:r>
            <w:r>
              <w:t>,00</w:t>
            </w:r>
          </w:p>
        </w:tc>
      </w:tr>
      <w:tr w:rsidR="00FE3296" w14:paraId="5AD45781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790D6F34" w14:textId="0FF374C2" w:rsidR="00FE3296" w:rsidRPr="002330E3" w:rsidRDefault="002330E3" w:rsidP="00D218FB">
            <w:r w:rsidRPr="002330E3">
              <w:t xml:space="preserve">AELRED VAN RIELVAUX </w:t>
            </w:r>
          </w:p>
        </w:tc>
        <w:tc>
          <w:tcPr>
            <w:tcW w:w="2775" w:type="pct"/>
          </w:tcPr>
          <w:p w14:paraId="13701B53" w14:textId="62052D7D" w:rsidR="00FE3296" w:rsidRPr="004F2C87" w:rsidRDefault="00FE3296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 xml:space="preserve">De geestelijke vriendschap </w:t>
            </w:r>
            <w:r w:rsidR="00515F06" w:rsidRPr="004F2C87">
              <w:t xml:space="preserve"> </w:t>
            </w:r>
            <w:r w:rsidR="002330E3" w:rsidRPr="004F2C87">
              <w:t>-  6 -</w:t>
            </w:r>
          </w:p>
        </w:tc>
        <w:tc>
          <w:tcPr>
            <w:tcW w:w="586" w:type="pct"/>
            <w:gridSpan w:val="2"/>
          </w:tcPr>
          <w:p w14:paraId="4ED4F553" w14:textId="39C82A02" w:rsidR="00FE3296" w:rsidRDefault="0094373C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7,5</w:t>
            </w:r>
            <w:r w:rsidR="00FE3296">
              <w:t>0</w:t>
            </w:r>
          </w:p>
        </w:tc>
      </w:tr>
      <w:tr w:rsidR="00FE3296" w14:paraId="7F0DC613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1AEFA108" w14:textId="4467320D" w:rsidR="00FE3296" w:rsidRDefault="00FE3296" w:rsidP="00D218FB">
            <w:r>
              <w:t>WILLEM VAN ST THIERRY</w:t>
            </w:r>
          </w:p>
        </w:tc>
        <w:tc>
          <w:tcPr>
            <w:tcW w:w="2775" w:type="pct"/>
          </w:tcPr>
          <w:p w14:paraId="76017DFB" w14:textId="7BAEFCC8" w:rsidR="00FE3296" w:rsidRPr="004F2C87" w:rsidRDefault="00FE3296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Meditaties      -</w:t>
            </w:r>
            <w:r w:rsidR="002330E3" w:rsidRPr="004F2C87">
              <w:t xml:space="preserve"> </w:t>
            </w:r>
            <w:r w:rsidRPr="004F2C87">
              <w:t xml:space="preserve">7 - </w:t>
            </w:r>
          </w:p>
        </w:tc>
        <w:tc>
          <w:tcPr>
            <w:tcW w:w="586" w:type="pct"/>
            <w:gridSpan w:val="2"/>
          </w:tcPr>
          <w:p w14:paraId="324AEA5D" w14:textId="4F005037" w:rsidR="00FE3296" w:rsidRDefault="0094373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7</w:t>
            </w:r>
            <w:r w:rsidR="00FE3296">
              <w:t>,00</w:t>
            </w:r>
          </w:p>
        </w:tc>
      </w:tr>
      <w:tr w:rsidR="00850D51" w14:paraId="7F248625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4544F85" w14:textId="07523919" w:rsidR="00850D51" w:rsidRDefault="00850D51" w:rsidP="00D218FB">
            <w:r>
              <w:t xml:space="preserve">WILLEM VAN ST THIERRY </w:t>
            </w:r>
          </w:p>
        </w:tc>
        <w:tc>
          <w:tcPr>
            <w:tcW w:w="2775" w:type="pct"/>
          </w:tcPr>
          <w:p w14:paraId="417B70F7" w14:textId="59B1CE93" w:rsidR="00850D51" w:rsidRPr="004F2C87" w:rsidRDefault="00850D51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Meditaties      - 7 - </w:t>
            </w:r>
          </w:p>
        </w:tc>
        <w:tc>
          <w:tcPr>
            <w:tcW w:w="586" w:type="pct"/>
            <w:gridSpan w:val="2"/>
          </w:tcPr>
          <w:p w14:paraId="37A990CB" w14:textId="7535E5F0" w:rsidR="00850D51" w:rsidRDefault="00850D51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E14EDA" w14:paraId="38E33C86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5E4C9C0" w14:textId="439C56BC" w:rsidR="00E14EDA" w:rsidRDefault="00E14EDA" w:rsidP="00D218FB">
            <w:r>
              <w:t xml:space="preserve">COLLIANDER, </w:t>
            </w:r>
            <w:proofErr w:type="spellStart"/>
            <w:r>
              <w:t>Tito</w:t>
            </w:r>
            <w:proofErr w:type="spellEnd"/>
          </w:p>
        </w:tc>
        <w:tc>
          <w:tcPr>
            <w:tcW w:w="2775" w:type="pct"/>
          </w:tcPr>
          <w:p w14:paraId="451CBFF0" w14:textId="1BF1DA6F" w:rsidR="00E14EDA" w:rsidRPr="004F2C87" w:rsidRDefault="00E14EDA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 xml:space="preserve">De weg der asceten – inwijding in het geestelijk leven </w:t>
            </w:r>
            <w:r w:rsidR="002330E3" w:rsidRPr="004F2C87">
              <w:t xml:space="preserve"> </w:t>
            </w:r>
            <w:r w:rsidRPr="004F2C87">
              <w:t>8</w:t>
            </w:r>
            <w:r w:rsidR="002330E3" w:rsidRPr="004F2C87">
              <w:t xml:space="preserve"> </w:t>
            </w:r>
          </w:p>
        </w:tc>
        <w:tc>
          <w:tcPr>
            <w:tcW w:w="586" w:type="pct"/>
            <w:gridSpan w:val="2"/>
          </w:tcPr>
          <w:p w14:paraId="7AFC3752" w14:textId="5A121E61" w:rsidR="00E14EDA" w:rsidRDefault="00E14EDA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 w:rsidR="00850D51">
              <w:t>7</w:t>
            </w:r>
            <w:r>
              <w:t>,00</w:t>
            </w:r>
          </w:p>
        </w:tc>
      </w:tr>
      <w:tr w:rsidR="00850D51" w14:paraId="51AE125B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09EADDD6" w14:textId="3ACD7FC3" w:rsidR="00850D51" w:rsidRDefault="00850D51" w:rsidP="00D218FB">
            <w:r>
              <w:t xml:space="preserve">COLLIANDER, </w:t>
            </w:r>
            <w:proofErr w:type="spellStart"/>
            <w:r>
              <w:t>Tito</w:t>
            </w:r>
            <w:proofErr w:type="spellEnd"/>
          </w:p>
        </w:tc>
        <w:tc>
          <w:tcPr>
            <w:tcW w:w="2775" w:type="pct"/>
          </w:tcPr>
          <w:p w14:paraId="124D07B4" w14:textId="543925CC" w:rsidR="00850D51" w:rsidRPr="004F2C87" w:rsidRDefault="00850D51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weg der asceten – inwijding in het geestelijk leven 8</w:t>
            </w:r>
          </w:p>
        </w:tc>
        <w:tc>
          <w:tcPr>
            <w:tcW w:w="586" w:type="pct"/>
            <w:gridSpan w:val="2"/>
          </w:tcPr>
          <w:p w14:paraId="302D3745" w14:textId="04244543" w:rsidR="00850D51" w:rsidRDefault="00850D51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9,00</w:t>
            </w:r>
          </w:p>
        </w:tc>
      </w:tr>
      <w:tr w:rsidR="00ED5860" w14:paraId="3B02F901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1BA4A8C3" w14:textId="3387CF13" w:rsidR="002330E3" w:rsidRDefault="002330E3" w:rsidP="00D218FB">
            <w:r>
              <w:t>VADERSPREUKEN</w:t>
            </w:r>
          </w:p>
        </w:tc>
        <w:tc>
          <w:tcPr>
            <w:tcW w:w="2775" w:type="pct"/>
          </w:tcPr>
          <w:p w14:paraId="16EB142A" w14:textId="171729C6" w:rsidR="002330E3" w:rsidRPr="004F2C87" w:rsidRDefault="002330E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2C87">
              <w:t>Gerontikon</w:t>
            </w:r>
            <w:proofErr w:type="spellEnd"/>
            <w:r w:rsidRPr="004F2C87">
              <w:t xml:space="preserve"> 10 – 11</w:t>
            </w:r>
          </w:p>
        </w:tc>
        <w:tc>
          <w:tcPr>
            <w:tcW w:w="586" w:type="pct"/>
            <w:gridSpan w:val="2"/>
          </w:tcPr>
          <w:p w14:paraId="53714222" w14:textId="1DF80A76" w:rsidR="002330E3" w:rsidRDefault="00413C48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ED5860" w14:paraId="0AA69FA2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31CDE7FF" w14:textId="216AE94C" w:rsidR="002E7BAC" w:rsidRDefault="004C630C" w:rsidP="00D218FB">
            <w:r>
              <w:t>VADERSPREUKEN</w:t>
            </w:r>
          </w:p>
        </w:tc>
        <w:tc>
          <w:tcPr>
            <w:tcW w:w="2775" w:type="pct"/>
          </w:tcPr>
          <w:p w14:paraId="4349FA21" w14:textId="78C2818A" w:rsidR="002E7BAC" w:rsidRPr="004F2C87" w:rsidRDefault="004C630C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 xml:space="preserve"> </w:t>
            </w:r>
            <w:proofErr w:type="spellStart"/>
            <w:r w:rsidRPr="004F2C87">
              <w:t>A</w:t>
            </w:r>
            <w:r w:rsidR="002330E3" w:rsidRPr="004F2C87">
              <w:t>nonyma</w:t>
            </w:r>
            <w:proofErr w:type="spellEnd"/>
            <w:r w:rsidR="002330E3" w:rsidRPr="004F2C87">
              <w:t xml:space="preserve"> </w:t>
            </w:r>
            <w:r w:rsidR="002E7BAC" w:rsidRPr="004F2C87">
              <w:t xml:space="preserve"> 12 en 13</w:t>
            </w:r>
          </w:p>
        </w:tc>
        <w:tc>
          <w:tcPr>
            <w:tcW w:w="586" w:type="pct"/>
            <w:gridSpan w:val="2"/>
          </w:tcPr>
          <w:p w14:paraId="080D8B53" w14:textId="5D5604A3" w:rsidR="002E7BAC" w:rsidRDefault="002E7BAC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ED5860" w14:paraId="0A69BB71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6F691083" w14:textId="0334AF7E" w:rsidR="002E7BAC" w:rsidRDefault="004C630C" w:rsidP="00D218FB">
            <w:r>
              <w:t>VADERSPREUKEN</w:t>
            </w:r>
          </w:p>
        </w:tc>
        <w:tc>
          <w:tcPr>
            <w:tcW w:w="2775" w:type="pct"/>
          </w:tcPr>
          <w:p w14:paraId="2CAB674E" w14:textId="4163B9ED" w:rsidR="002E7BAC" w:rsidRPr="004F2C87" w:rsidRDefault="004C630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 xml:space="preserve"> – aanvullende spr</w:t>
            </w:r>
            <w:r w:rsidR="002E7BAC" w:rsidRPr="004F2C87">
              <w:t>e</w:t>
            </w:r>
            <w:r w:rsidRPr="004F2C87">
              <w:t>u</w:t>
            </w:r>
            <w:r w:rsidR="002330E3" w:rsidRPr="004F2C87">
              <w:t>ken  -</w:t>
            </w:r>
            <w:r w:rsidR="002E7BAC" w:rsidRPr="004F2C87">
              <w:t>14</w:t>
            </w:r>
            <w:r w:rsidR="00DB2BB3" w:rsidRPr="004F2C87">
              <w:t xml:space="preserve"> -</w:t>
            </w:r>
          </w:p>
        </w:tc>
        <w:tc>
          <w:tcPr>
            <w:tcW w:w="586" w:type="pct"/>
            <w:gridSpan w:val="2"/>
          </w:tcPr>
          <w:p w14:paraId="46A6DC99" w14:textId="7DF77ABE" w:rsidR="002E7BAC" w:rsidRDefault="002E7BA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ED5860" w14:paraId="62B9D17A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37D94993" w14:textId="210053A0" w:rsidR="002E7BAC" w:rsidRDefault="00DB2BB3" w:rsidP="00D218FB">
            <w:r>
              <w:t>GRUN, Anselm</w:t>
            </w:r>
          </w:p>
        </w:tc>
        <w:tc>
          <w:tcPr>
            <w:tcW w:w="2775" w:type="pct"/>
          </w:tcPr>
          <w:p w14:paraId="25E8505D" w14:textId="5B1F4E97" w:rsidR="002E7BAC" w:rsidRPr="004F2C87" w:rsidRDefault="002E7BAC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>Sint Bernardus over Sint Benedictus – 15 -</w:t>
            </w:r>
          </w:p>
        </w:tc>
        <w:tc>
          <w:tcPr>
            <w:tcW w:w="586" w:type="pct"/>
            <w:gridSpan w:val="2"/>
          </w:tcPr>
          <w:p w14:paraId="5C5FCFF5" w14:textId="7E81BC88" w:rsidR="002E7BAC" w:rsidRDefault="002E7BAC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7,00</w:t>
            </w:r>
          </w:p>
        </w:tc>
      </w:tr>
      <w:tr w:rsidR="00ED5860" w14:paraId="29A0C39C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6D99064C" w14:textId="3E2A96BA" w:rsidR="002E7BAC" w:rsidRDefault="002E7BAC" w:rsidP="00D218FB">
            <w:r>
              <w:t>VERMEIREN, Korneel</w:t>
            </w:r>
          </w:p>
        </w:tc>
        <w:tc>
          <w:tcPr>
            <w:tcW w:w="2775" w:type="pct"/>
          </w:tcPr>
          <w:p w14:paraId="22937A23" w14:textId="595C58E4" w:rsidR="002E7BAC" w:rsidRPr="004F2C87" w:rsidRDefault="002330E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Bidden met Benedictus  -</w:t>
            </w:r>
            <w:r w:rsidR="002E7BAC" w:rsidRPr="004F2C87">
              <w:t>16 -</w:t>
            </w:r>
          </w:p>
        </w:tc>
        <w:tc>
          <w:tcPr>
            <w:tcW w:w="586" w:type="pct"/>
            <w:gridSpan w:val="2"/>
          </w:tcPr>
          <w:p w14:paraId="0EC1532E" w14:textId="522A9927" w:rsidR="002E7BAC" w:rsidRDefault="002E7BA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 w:rsidR="00850D51">
              <w:t>7</w:t>
            </w:r>
            <w:r>
              <w:t>,00</w:t>
            </w:r>
          </w:p>
        </w:tc>
      </w:tr>
      <w:tr w:rsidR="00ED5860" w14:paraId="17CDBBA4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1615B96E" w14:textId="77777777" w:rsidR="000A00FE" w:rsidRDefault="000A00FE" w:rsidP="00D218FB"/>
        </w:tc>
        <w:tc>
          <w:tcPr>
            <w:tcW w:w="2775" w:type="pct"/>
          </w:tcPr>
          <w:p w14:paraId="5A777DE9" w14:textId="6BE56D58" w:rsidR="000A00FE" w:rsidRPr="004F2C87" w:rsidRDefault="000A00F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 xml:space="preserve">Leven en getuigenissen/brieven van de </w:t>
            </w:r>
            <w:r w:rsidR="00034AA3" w:rsidRPr="004F2C87">
              <w:t xml:space="preserve">H. Antonius, Abt </w:t>
            </w:r>
          </w:p>
        </w:tc>
        <w:tc>
          <w:tcPr>
            <w:tcW w:w="586" w:type="pct"/>
            <w:gridSpan w:val="2"/>
          </w:tcPr>
          <w:p w14:paraId="35264264" w14:textId="632E53EA" w:rsidR="000A00FE" w:rsidRDefault="000A00F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ED5860" w14:paraId="6A50E900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442B7E16" w14:textId="6C5BE122" w:rsidR="00E14EDA" w:rsidRDefault="00E14EDA" w:rsidP="00D218FB">
            <w:r>
              <w:t>DEVILLIERS, Noelle</w:t>
            </w:r>
          </w:p>
        </w:tc>
        <w:tc>
          <w:tcPr>
            <w:tcW w:w="2775" w:type="pct"/>
          </w:tcPr>
          <w:p w14:paraId="5390E71C" w14:textId="5D5F4E71" w:rsidR="00E14EDA" w:rsidRPr="004F2C87" w:rsidRDefault="00E14EDA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 xml:space="preserve">Antonius de </w:t>
            </w:r>
            <w:r w:rsidR="002330E3" w:rsidRPr="004F2C87">
              <w:t>Grote, vader van alle monniken  -</w:t>
            </w:r>
            <w:r w:rsidRPr="004F2C87">
              <w:t xml:space="preserve"> 18 -</w:t>
            </w:r>
          </w:p>
        </w:tc>
        <w:tc>
          <w:tcPr>
            <w:tcW w:w="586" w:type="pct"/>
            <w:gridSpan w:val="2"/>
          </w:tcPr>
          <w:p w14:paraId="78FF0432" w14:textId="372CCFCC" w:rsidR="00E14EDA" w:rsidRDefault="004C630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€10</w:t>
            </w:r>
            <w:r w:rsidR="00E14EDA">
              <w:t>,00</w:t>
            </w:r>
          </w:p>
        </w:tc>
      </w:tr>
      <w:tr w:rsidR="00ED5860" w14:paraId="393D98BC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25199F83" w14:textId="6457DF99" w:rsidR="00515F06" w:rsidRDefault="00515F06" w:rsidP="00D218FB">
            <w:r>
              <w:t>LAFRANCE, Jean</w:t>
            </w:r>
          </w:p>
        </w:tc>
        <w:tc>
          <w:tcPr>
            <w:tcW w:w="2775" w:type="pct"/>
          </w:tcPr>
          <w:p w14:paraId="63093270" w14:textId="2C513871" w:rsidR="00515F06" w:rsidRPr="004F2C87" w:rsidRDefault="00515F06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>Het gebed van het hart  -</w:t>
            </w:r>
            <w:r w:rsidR="002330E3" w:rsidRPr="004F2C87">
              <w:t xml:space="preserve"> </w:t>
            </w:r>
            <w:r w:rsidRPr="004F2C87">
              <w:t xml:space="preserve">19 - </w:t>
            </w:r>
          </w:p>
        </w:tc>
        <w:tc>
          <w:tcPr>
            <w:tcW w:w="586" w:type="pct"/>
            <w:gridSpan w:val="2"/>
          </w:tcPr>
          <w:p w14:paraId="72E0E852" w14:textId="47424ECD" w:rsidR="00515F06" w:rsidRDefault="00515F06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 w:rsidR="00850D51">
              <w:t>7</w:t>
            </w:r>
            <w:r>
              <w:t>,00</w:t>
            </w:r>
          </w:p>
        </w:tc>
      </w:tr>
      <w:tr w:rsidR="00ED5860" w14:paraId="78A92177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4216E4E8" w14:textId="04AAE691" w:rsidR="002E7BAC" w:rsidRDefault="002E7BAC" w:rsidP="00D218FB">
            <w:r>
              <w:t>VAN PARIJS, Michel</w:t>
            </w:r>
          </w:p>
        </w:tc>
        <w:tc>
          <w:tcPr>
            <w:tcW w:w="2775" w:type="pct"/>
          </w:tcPr>
          <w:p w14:paraId="0358781E" w14:textId="6EE087D0" w:rsidR="002E7BAC" w:rsidRPr="004F2C87" w:rsidRDefault="002E7BA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De H. Benedictus, geestelijke Vader – 20 -</w:t>
            </w:r>
          </w:p>
        </w:tc>
        <w:tc>
          <w:tcPr>
            <w:tcW w:w="586" w:type="pct"/>
            <w:gridSpan w:val="2"/>
          </w:tcPr>
          <w:p w14:paraId="7404D696" w14:textId="55D5DBF3" w:rsidR="002E7BAC" w:rsidRDefault="002E7BA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 w:rsidR="00850D51">
              <w:t>7</w:t>
            </w:r>
            <w:r>
              <w:t>,00</w:t>
            </w:r>
          </w:p>
        </w:tc>
      </w:tr>
      <w:tr w:rsidR="00034AA3" w14:paraId="1EFD0B87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2303D87D" w14:textId="5C88FFC4" w:rsidR="002E7BAC" w:rsidRDefault="002E7BAC" w:rsidP="00D218FB">
            <w:r>
              <w:t>FILOKALIA</w:t>
            </w:r>
          </w:p>
        </w:tc>
        <w:tc>
          <w:tcPr>
            <w:tcW w:w="2775" w:type="pct"/>
          </w:tcPr>
          <w:p w14:paraId="6594E5E9" w14:textId="6133B485" w:rsidR="002E7BAC" w:rsidRPr="004F2C87" w:rsidRDefault="00413C48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>Algemene inleiding  -</w:t>
            </w:r>
            <w:r w:rsidR="002E7BAC" w:rsidRPr="004F2C87">
              <w:t>21 -</w:t>
            </w:r>
          </w:p>
        </w:tc>
        <w:tc>
          <w:tcPr>
            <w:tcW w:w="586" w:type="pct"/>
            <w:gridSpan w:val="2"/>
          </w:tcPr>
          <w:p w14:paraId="1C4505D2" w14:textId="0863CC14" w:rsidR="002E7BAC" w:rsidRDefault="0094373C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 w:rsidR="00850D51">
              <w:t>7</w:t>
            </w:r>
            <w:r w:rsidR="002E7BAC">
              <w:t>,00</w:t>
            </w:r>
          </w:p>
        </w:tc>
      </w:tr>
      <w:tr w:rsidR="00ED5860" w14:paraId="39CB7ECD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031E5F03" w14:textId="41ED2100" w:rsidR="00515F06" w:rsidRDefault="00515F06" w:rsidP="00D218FB">
            <w:r>
              <w:t>FILOKALIA</w:t>
            </w:r>
          </w:p>
        </w:tc>
        <w:tc>
          <w:tcPr>
            <w:tcW w:w="2775" w:type="pct"/>
          </w:tcPr>
          <w:p w14:paraId="3F2FA359" w14:textId="48850CB4" w:rsidR="00515F06" w:rsidRPr="004F2C87" w:rsidRDefault="00515F06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De waakzaamheid van het hart  -  22 -</w:t>
            </w:r>
          </w:p>
        </w:tc>
        <w:tc>
          <w:tcPr>
            <w:tcW w:w="586" w:type="pct"/>
            <w:gridSpan w:val="2"/>
          </w:tcPr>
          <w:p w14:paraId="219A5C16" w14:textId="7798C3B9" w:rsidR="00515F06" w:rsidRDefault="0094373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8</w:t>
            </w:r>
            <w:r w:rsidR="00515F06">
              <w:t>,00</w:t>
            </w:r>
          </w:p>
        </w:tc>
      </w:tr>
      <w:tr w:rsidR="00034AA3" w14:paraId="5A6EEB23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25459025" w14:textId="77777777" w:rsidR="002E7BAC" w:rsidRDefault="002E7BAC" w:rsidP="00D218FB"/>
        </w:tc>
        <w:tc>
          <w:tcPr>
            <w:tcW w:w="2775" w:type="pct"/>
          </w:tcPr>
          <w:p w14:paraId="78B79D86" w14:textId="0A59DCB9" w:rsidR="002E7BAC" w:rsidRPr="004F2C87" w:rsidRDefault="002E7BAC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 xml:space="preserve">Regels van de H. </w:t>
            </w:r>
            <w:proofErr w:type="spellStart"/>
            <w:r w:rsidRPr="004F2C87">
              <w:t>Pachomiu</w:t>
            </w:r>
            <w:r w:rsidR="00034AA3" w:rsidRPr="004F2C87">
              <w:t>s</w:t>
            </w:r>
            <w:proofErr w:type="spellEnd"/>
            <w:r w:rsidR="00034AA3" w:rsidRPr="004F2C87">
              <w:t xml:space="preserve"> – het boek van </w:t>
            </w:r>
            <w:proofErr w:type="spellStart"/>
            <w:r w:rsidR="00034AA3" w:rsidRPr="004F2C87">
              <w:t>Orsiesius</w:t>
            </w:r>
            <w:proofErr w:type="spellEnd"/>
            <w:r w:rsidR="00034AA3" w:rsidRPr="004F2C87">
              <w:t xml:space="preserve"> – </w:t>
            </w:r>
          </w:p>
        </w:tc>
        <w:tc>
          <w:tcPr>
            <w:tcW w:w="586" w:type="pct"/>
            <w:gridSpan w:val="2"/>
          </w:tcPr>
          <w:p w14:paraId="372325D3" w14:textId="3A9993B5" w:rsidR="002E7BAC" w:rsidRDefault="00DB2BB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 w:rsidR="00850D51">
              <w:t>7</w:t>
            </w:r>
            <w:r w:rsidR="002E7BAC">
              <w:t>,00</w:t>
            </w:r>
          </w:p>
        </w:tc>
      </w:tr>
      <w:tr w:rsidR="00ED5860" w14:paraId="59359352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70A30DB7" w14:textId="0188F625" w:rsidR="003A4DAE" w:rsidRDefault="003A4DAE" w:rsidP="00D218FB">
            <w:r>
              <w:t>VAN CRANENBURGH, H.</w:t>
            </w:r>
          </w:p>
        </w:tc>
        <w:tc>
          <w:tcPr>
            <w:tcW w:w="2775" w:type="pct"/>
          </w:tcPr>
          <w:p w14:paraId="3A520C35" w14:textId="1997F134" w:rsidR="003A4DAE" w:rsidRPr="004F2C87" w:rsidRDefault="00515F06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 xml:space="preserve">Het </w:t>
            </w:r>
            <w:proofErr w:type="spellStart"/>
            <w:r w:rsidRPr="004F2C87">
              <w:t>Pachomiaanse</w:t>
            </w:r>
            <w:proofErr w:type="spellEnd"/>
            <w:r w:rsidRPr="004F2C87">
              <w:t xml:space="preserve"> </w:t>
            </w:r>
            <w:proofErr w:type="spellStart"/>
            <w:r w:rsidRPr="004F2C87">
              <w:t>monachisme</w:t>
            </w:r>
            <w:proofErr w:type="spellEnd"/>
            <w:r w:rsidRPr="004F2C87">
              <w:t xml:space="preserve">  -</w:t>
            </w:r>
            <w:r w:rsidR="003A4DAE" w:rsidRPr="004F2C87">
              <w:t xml:space="preserve"> </w:t>
            </w:r>
            <w:r w:rsidRPr="004F2C87">
              <w:t xml:space="preserve">24 </w:t>
            </w:r>
            <w:r w:rsidR="003A4DAE" w:rsidRPr="004F2C87">
              <w:t xml:space="preserve"> </w:t>
            </w:r>
            <w:r w:rsidRPr="004F2C87">
              <w:t>-</w:t>
            </w:r>
          </w:p>
        </w:tc>
        <w:tc>
          <w:tcPr>
            <w:tcW w:w="586" w:type="pct"/>
            <w:gridSpan w:val="2"/>
          </w:tcPr>
          <w:p w14:paraId="78AB284A" w14:textId="30C45834" w:rsidR="003A4DAE" w:rsidRDefault="003A4DAE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8,00</w:t>
            </w:r>
          </w:p>
        </w:tc>
      </w:tr>
      <w:tr w:rsidR="00034AA3" w14:paraId="053FF14E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2E4E3ABA" w14:textId="1573A200" w:rsidR="003A4DAE" w:rsidRDefault="003A4DAE" w:rsidP="00D218FB">
            <w:r>
              <w:t>BOLSHAKOFF, Serge</w:t>
            </w:r>
          </w:p>
        </w:tc>
        <w:tc>
          <w:tcPr>
            <w:tcW w:w="2775" w:type="pct"/>
          </w:tcPr>
          <w:p w14:paraId="0A2FAEA4" w14:textId="28B2A16A" w:rsidR="003A4DAE" w:rsidRPr="004F2C87" w:rsidRDefault="003A4DA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 xml:space="preserve">Heer, maak het stil in mijn hart </w:t>
            </w:r>
            <w:r w:rsidR="00515F06" w:rsidRPr="004F2C87">
              <w:t>-</w:t>
            </w:r>
            <w:r w:rsidRPr="004F2C87">
              <w:t xml:space="preserve"> 25 - </w:t>
            </w:r>
          </w:p>
        </w:tc>
        <w:tc>
          <w:tcPr>
            <w:tcW w:w="586" w:type="pct"/>
            <w:gridSpan w:val="2"/>
          </w:tcPr>
          <w:p w14:paraId="624B7E7A" w14:textId="070490C3" w:rsidR="003A4DAE" w:rsidRDefault="003A4DAE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034AA3" w14:paraId="399B83B6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03BDB25C" w14:textId="50549C4E" w:rsidR="00515F06" w:rsidRDefault="00515F06" w:rsidP="00D218FB">
            <w:r>
              <w:t>GRUN, Anselm</w:t>
            </w:r>
          </w:p>
        </w:tc>
        <w:tc>
          <w:tcPr>
            <w:tcW w:w="2775" w:type="pct"/>
          </w:tcPr>
          <w:p w14:paraId="1F702819" w14:textId="246E00B3" w:rsidR="00515F06" w:rsidRPr="004F2C87" w:rsidRDefault="00515F06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Vasten voor de Heer met ee</w:t>
            </w:r>
            <w:r w:rsidR="00413C48" w:rsidRPr="004F2C87">
              <w:t>n stil en</w:t>
            </w:r>
            <w:r w:rsidR="00034AA3" w:rsidRPr="004F2C87">
              <w:t xml:space="preserve"> ontvankelijk hart  </w:t>
            </w:r>
          </w:p>
        </w:tc>
        <w:tc>
          <w:tcPr>
            <w:tcW w:w="586" w:type="pct"/>
            <w:gridSpan w:val="2"/>
          </w:tcPr>
          <w:p w14:paraId="2CBF1529" w14:textId="7778875F" w:rsidR="00515F06" w:rsidRDefault="00515F06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 w:rsidR="00850D51">
              <w:t>7</w:t>
            </w:r>
            <w:r>
              <w:t>,00</w:t>
            </w:r>
          </w:p>
        </w:tc>
      </w:tr>
      <w:tr w:rsidR="00D06EFC" w14:paraId="0102204B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53A2CAB" w14:textId="6251C29F" w:rsidR="00D06EFC" w:rsidRDefault="00D06EFC" w:rsidP="00D218FB">
            <w:r>
              <w:t>AELRED VAN RIELVAUX</w:t>
            </w:r>
          </w:p>
        </w:tc>
        <w:tc>
          <w:tcPr>
            <w:tcW w:w="2775" w:type="pct"/>
          </w:tcPr>
          <w:p w14:paraId="33D077D6" w14:textId="10788A39" w:rsidR="00D06EFC" w:rsidRPr="004F2C87" w:rsidRDefault="00D06EFC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Spiegel van de liefde – 28</w:t>
            </w:r>
          </w:p>
        </w:tc>
        <w:tc>
          <w:tcPr>
            <w:tcW w:w="586" w:type="pct"/>
            <w:gridSpan w:val="2"/>
          </w:tcPr>
          <w:p w14:paraId="5F920CCE" w14:textId="37C9C7BD" w:rsidR="00D06EFC" w:rsidRDefault="00D06EFC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034AA3" w14:paraId="442A8611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7901CA43" w14:textId="7EB8C4F3" w:rsidR="00515F06" w:rsidRDefault="00515F06" w:rsidP="00D218FB">
            <w:r>
              <w:t>DOROTHEOS VAN GAZA</w:t>
            </w:r>
          </w:p>
        </w:tc>
        <w:tc>
          <w:tcPr>
            <w:tcW w:w="2775" w:type="pct"/>
          </w:tcPr>
          <w:p w14:paraId="54B9663F" w14:textId="2F85814C" w:rsidR="00515F06" w:rsidRPr="004F2C87" w:rsidRDefault="00413C48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Geestelijke werken  -</w:t>
            </w:r>
            <w:r w:rsidR="00515F06" w:rsidRPr="004F2C87">
              <w:t xml:space="preserve"> 30 -</w:t>
            </w:r>
          </w:p>
        </w:tc>
        <w:tc>
          <w:tcPr>
            <w:tcW w:w="586" w:type="pct"/>
            <w:gridSpan w:val="2"/>
          </w:tcPr>
          <w:p w14:paraId="67946D1B" w14:textId="6E58CEA4" w:rsidR="00515F06" w:rsidRDefault="00D06EF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€12</w:t>
            </w:r>
            <w:r w:rsidR="00515F06">
              <w:t>,00</w:t>
            </w:r>
          </w:p>
        </w:tc>
      </w:tr>
      <w:tr w:rsidR="00034AA3" w14:paraId="147BF330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72EDB5E4" w14:textId="2B0C841B" w:rsidR="00DB2BB3" w:rsidRDefault="00DB2BB3" w:rsidP="00D218FB">
            <w:r>
              <w:t>COUNE, Michel</w:t>
            </w:r>
          </w:p>
        </w:tc>
        <w:tc>
          <w:tcPr>
            <w:tcW w:w="2775" w:type="pct"/>
          </w:tcPr>
          <w:p w14:paraId="2467D747" w14:textId="2F4993E4" w:rsidR="00DB2BB3" w:rsidRPr="004F2C87" w:rsidRDefault="00DB2BB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>Sint-Benedictus’ regel : dag aan dag 32</w:t>
            </w:r>
          </w:p>
        </w:tc>
        <w:tc>
          <w:tcPr>
            <w:tcW w:w="586" w:type="pct"/>
            <w:gridSpan w:val="2"/>
          </w:tcPr>
          <w:p w14:paraId="3EBA848D" w14:textId="5F6C54F9" w:rsidR="00DB2BB3" w:rsidRDefault="00DB2BB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034AA3" w14:paraId="62A09CF2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605262CF" w14:textId="229090FD" w:rsidR="004C630C" w:rsidRDefault="004C630C" w:rsidP="00D218FB">
            <w:r>
              <w:t>RUPERT ; GRUN</w:t>
            </w:r>
          </w:p>
        </w:tc>
        <w:tc>
          <w:tcPr>
            <w:tcW w:w="2775" w:type="pct"/>
          </w:tcPr>
          <w:p w14:paraId="53A57DAF" w14:textId="6E8D50C4" w:rsidR="004C630C" w:rsidRPr="004F2C87" w:rsidRDefault="00DB2BB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Bid en werk voor de Heer in ware broederliefde 33</w:t>
            </w:r>
          </w:p>
        </w:tc>
        <w:tc>
          <w:tcPr>
            <w:tcW w:w="586" w:type="pct"/>
            <w:gridSpan w:val="2"/>
          </w:tcPr>
          <w:p w14:paraId="0ED37E4A" w14:textId="3EA08756" w:rsidR="004C630C" w:rsidRDefault="004C630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€ 6,00</w:t>
            </w:r>
          </w:p>
        </w:tc>
      </w:tr>
      <w:tr w:rsidR="00D06EFC" w14:paraId="69325E46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069C04EB" w14:textId="22A6EAD3" w:rsidR="00D06EFC" w:rsidRDefault="00D06EFC" w:rsidP="00D218FB">
            <w:r>
              <w:t>DE WAAL, Esther</w:t>
            </w:r>
          </w:p>
        </w:tc>
        <w:tc>
          <w:tcPr>
            <w:tcW w:w="2775" w:type="pct"/>
          </w:tcPr>
          <w:p w14:paraId="2A756DE9" w14:textId="7F459A40" w:rsidR="00D06EFC" w:rsidRPr="004F2C87" w:rsidRDefault="00D06EFC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God zoeken  : de levensweg voor elke christen</w:t>
            </w:r>
          </w:p>
        </w:tc>
        <w:tc>
          <w:tcPr>
            <w:tcW w:w="586" w:type="pct"/>
            <w:gridSpan w:val="2"/>
          </w:tcPr>
          <w:p w14:paraId="76064282" w14:textId="65EE4876" w:rsidR="00D06EFC" w:rsidRDefault="00D06EFC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 w:rsidR="0049429B">
              <w:t>7</w:t>
            </w:r>
            <w:r>
              <w:t>,00</w:t>
            </w:r>
          </w:p>
        </w:tc>
      </w:tr>
      <w:tr w:rsidR="00034AA3" w14:paraId="42868F24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7A1EDD0A" w14:textId="3556F771" w:rsidR="004C630C" w:rsidRDefault="004C630C" w:rsidP="00D218FB">
            <w:r>
              <w:t xml:space="preserve">SENGER, </w:t>
            </w:r>
            <w:proofErr w:type="spellStart"/>
            <w:r>
              <w:t>Basilius</w:t>
            </w:r>
            <w:proofErr w:type="spellEnd"/>
          </w:p>
        </w:tc>
        <w:tc>
          <w:tcPr>
            <w:tcW w:w="2775" w:type="pct"/>
          </w:tcPr>
          <w:p w14:paraId="0D12C5D7" w14:textId="5FB78374" w:rsidR="004C630C" w:rsidRPr="004F2C87" w:rsidRDefault="004C630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Sint-Benedictus : leven, betekenis, zending, opdracht</w:t>
            </w:r>
            <w:r w:rsidR="00DB2BB3" w:rsidRPr="004F2C87">
              <w:t xml:space="preserve">  38</w:t>
            </w:r>
          </w:p>
        </w:tc>
        <w:tc>
          <w:tcPr>
            <w:tcW w:w="586" w:type="pct"/>
            <w:gridSpan w:val="2"/>
          </w:tcPr>
          <w:p w14:paraId="243C90AA" w14:textId="015EC7F0" w:rsidR="00DB2BB3" w:rsidRDefault="004C630C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6,00</w:t>
            </w:r>
          </w:p>
        </w:tc>
      </w:tr>
      <w:tr w:rsidR="00034AA3" w14:paraId="003DBF65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07C588F2" w14:textId="035F786D" w:rsidR="00DB2BB3" w:rsidRDefault="00DB2BB3" w:rsidP="00D218FB">
            <w:r>
              <w:t xml:space="preserve">WAGENAAR, </w:t>
            </w:r>
            <w:proofErr w:type="spellStart"/>
            <w:r>
              <w:t>Christofoor</w:t>
            </w:r>
            <w:proofErr w:type="spellEnd"/>
          </w:p>
        </w:tc>
        <w:tc>
          <w:tcPr>
            <w:tcW w:w="2775" w:type="pct"/>
          </w:tcPr>
          <w:p w14:paraId="4023642F" w14:textId="2E3C7093" w:rsidR="00DB2BB3" w:rsidRPr="004F2C87" w:rsidRDefault="00DB2BB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 xml:space="preserve">Om met Christus te zijn : het christelijk Oosters </w:t>
            </w:r>
            <w:proofErr w:type="spellStart"/>
            <w:r w:rsidRPr="004F2C87">
              <w:t>monachisme</w:t>
            </w:r>
            <w:proofErr w:type="spellEnd"/>
            <w:r w:rsidRPr="004F2C87">
              <w:t xml:space="preserve">  1 - 39</w:t>
            </w:r>
          </w:p>
        </w:tc>
        <w:tc>
          <w:tcPr>
            <w:tcW w:w="586" w:type="pct"/>
            <w:gridSpan w:val="2"/>
          </w:tcPr>
          <w:p w14:paraId="28C748BA" w14:textId="27AD40AB" w:rsidR="00DB2BB3" w:rsidRDefault="00DB2BB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034AA3" w14:paraId="5347A1D5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347D3761" w14:textId="431CA6DC" w:rsidR="00034AA3" w:rsidRDefault="00034AA3" w:rsidP="00D218FB">
            <w:r>
              <w:t xml:space="preserve">WAGENAAR, </w:t>
            </w:r>
            <w:proofErr w:type="spellStart"/>
            <w:r>
              <w:t>Christofoor</w:t>
            </w:r>
            <w:proofErr w:type="spellEnd"/>
          </w:p>
        </w:tc>
        <w:tc>
          <w:tcPr>
            <w:tcW w:w="2775" w:type="pct"/>
          </w:tcPr>
          <w:p w14:paraId="42C24CC5" w14:textId="696E7A45" w:rsidR="00034AA3" w:rsidRPr="004F2C87" w:rsidRDefault="00034AA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 xml:space="preserve">Om met Christus te zijn : het christelijk Oosters </w:t>
            </w:r>
            <w:proofErr w:type="spellStart"/>
            <w:r w:rsidRPr="004F2C87">
              <w:t>monachisme</w:t>
            </w:r>
            <w:proofErr w:type="spellEnd"/>
            <w:r w:rsidRPr="004F2C87">
              <w:t xml:space="preserve"> 2 – 39</w:t>
            </w:r>
          </w:p>
        </w:tc>
        <w:tc>
          <w:tcPr>
            <w:tcW w:w="586" w:type="pct"/>
            <w:gridSpan w:val="2"/>
          </w:tcPr>
          <w:p w14:paraId="3307F4D0" w14:textId="17F39473" w:rsidR="00034AA3" w:rsidRDefault="00034AA3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741204" w14:paraId="3C6F4A96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6DA802F" w14:textId="7B1508FD" w:rsidR="00741204" w:rsidRDefault="00741204" w:rsidP="00D218FB">
            <w:r>
              <w:t xml:space="preserve">SCHLEMANN, Alexander </w:t>
            </w:r>
          </w:p>
        </w:tc>
        <w:tc>
          <w:tcPr>
            <w:tcW w:w="2775" w:type="pct"/>
          </w:tcPr>
          <w:p w14:paraId="17746909" w14:textId="1BD70192" w:rsidR="00741204" w:rsidRPr="004F2C87" w:rsidRDefault="00741204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>Het grote vasten – 42 -</w:t>
            </w:r>
          </w:p>
        </w:tc>
        <w:tc>
          <w:tcPr>
            <w:tcW w:w="586" w:type="pct"/>
            <w:gridSpan w:val="2"/>
          </w:tcPr>
          <w:p w14:paraId="67EE4F91" w14:textId="59BDCABC" w:rsidR="00741204" w:rsidRDefault="00741204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€ 7,00</w:t>
            </w:r>
          </w:p>
        </w:tc>
      </w:tr>
      <w:tr w:rsidR="00741204" w14:paraId="08BA21CF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2A2D2658" w14:textId="39D3A1C4" w:rsidR="00741204" w:rsidRDefault="00741204" w:rsidP="00D218FB">
            <w:r>
              <w:t>Een monnik</w:t>
            </w:r>
          </w:p>
        </w:tc>
        <w:tc>
          <w:tcPr>
            <w:tcW w:w="2775" w:type="pct"/>
          </w:tcPr>
          <w:p w14:paraId="2124B545" w14:textId="3350812E" w:rsidR="00741204" w:rsidRPr="004F2C87" w:rsidRDefault="00741204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 xml:space="preserve">Bidden met het hart – het </w:t>
            </w:r>
            <w:proofErr w:type="spellStart"/>
            <w:r w:rsidRPr="004F2C87">
              <w:t>theologaal</w:t>
            </w:r>
            <w:proofErr w:type="spellEnd"/>
            <w:r w:rsidRPr="004F2C87">
              <w:t xml:space="preserve"> gebed - 43 -</w:t>
            </w:r>
          </w:p>
        </w:tc>
        <w:tc>
          <w:tcPr>
            <w:tcW w:w="586" w:type="pct"/>
            <w:gridSpan w:val="2"/>
          </w:tcPr>
          <w:p w14:paraId="184ACD7E" w14:textId="2C28F956" w:rsidR="00741204" w:rsidRDefault="00741204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 w:rsidR="0049429B">
              <w:t>7</w:t>
            </w:r>
            <w:r>
              <w:t>,00</w:t>
            </w:r>
          </w:p>
        </w:tc>
      </w:tr>
      <w:tr w:rsidR="00034AA3" w14:paraId="3DB49596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44288386" w14:textId="4D081855" w:rsidR="00515F06" w:rsidRDefault="00515F06" w:rsidP="00D218FB">
            <w:r>
              <w:t>VRENSEN, Hedwig</w:t>
            </w:r>
          </w:p>
        </w:tc>
        <w:tc>
          <w:tcPr>
            <w:tcW w:w="2775" w:type="pct"/>
          </w:tcPr>
          <w:p w14:paraId="614A91A8" w14:textId="1763BD90" w:rsidR="00515F06" w:rsidRPr="004F2C87" w:rsidRDefault="00515F06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 xml:space="preserve">Een oud document herlezen, aantekeningen bij de regel van Benedictus van </w:t>
            </w:r>
            <w:proofErr w:type="spellStart"/>
            <w:r w:rsidRPr="004F2C87">
              <w:t>Nurcisa</w:t>
            </w:r>
            <w:proofErr w:type="spellEnd"/>
            <w:r w:rsidRPr="004F2C87">
              <w:t xml:space="preserve"> –</w:t>
            </w:r>
            <w:r w:rsidR="000700A5" w:rsidRPr="004F2C87">
              <w:t xml:space="preserve"> </w:t>
            </w:r>
            <w:r w:rsidRPr="004F2C87">
              <w:t xml:space="preserve"> 45</w:t>
            </w:r>
          </w:p>
        </w:tc>
        <w:tc>
          <w:tcPr>
            <w:tcW w:w="586" w:type="pct"/>
            <w:gridSpan w:val="2"/>
          </w:tcPr>
          <w:p w14:paraId="04C2BC0B" w14:textId="3AF22618" w:rsidR="00515F06" w:rsidRDefault="00034AA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8</w:t>
            </w:r>
            <w:r w:rsidR="00E14EDA">
              <w:t>,00</w:t>
            </w:r>
          </w:p>
        </w:tc>
      </w:tr>
      <w:tr w:rsidR="0049429B" w14:paraId="365D7999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10D02CEF" w14:textId="5BEFE61E" w:rsidR="0049429B" w:rsidRDefault="0049429B" w:rsidP="00D218FB">
            <w:r>
              <w:t xml:space="preserve">VROMEN, Frans </w:t>
            </w:r>
          </w:p>
        </w:tc>
        <w:tc>
          <w:tcPr>
            <w:tcW w:w="2775" w:type="pct"/>
          </w:tcPr>
          <w:p w14:paraId="1D58822D" w14:textId="59436AF9" w:rsidR="0049429B" w:rsidRPr="004F2C87" w:rsidRDefault="0049429B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het brongebied : notities over belangrijke thema’s van de monastieke </w:t>
            </w:r>
            <w:proofErr w:type="spellStart"/>
            <w:r>
              <w:t>levnesleer</w:t>
            </w:r>
            <w:proofErr w:type="spellEnd"/>
            <w:r>
              <w:t xml:space="preserve"> – 47</w:t>
            </w:r>
          </w:p>
        </w:tc>
        <w:tc>
          <w:tcPr>
            <w:tcW w:w="586" w:type="pct"/>
            <w:gridSpan w:val="2"/>
          </w:tcPr>
          <w:p w14:paraId="6786B869" w14:textId="76AC417E" w:rsidR="0049429B" w:rsidRDefault="0049429B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6,00</w:t>
            </w:r>
          </w:p>
        </w:tc>
      </w:tr>
      <w:tr w:rsidR="0049429B" w14:paraId="2895D3AB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62949DD" w14:textId="2CB4528C" w:rsidR="0049429B" w:rsidRDefault="0049429B" w:rsidP="00D218FB">
            <w:r>
              <w:t xml:space="preserve">BIANCHI, </w:t>
            </w:r>
            <w:proofErr w:type="spellStart"/>
            <w:r>
              <w:t>Enzo</w:t>
            </w:r>
            <w:proofErr w:type="spellEnd"/>
          </w:p>
        </w:tc>
        <w:tc>
          <w:tcPr>
            <w:tcW w:w="2775" w:type="pct"/>
          </w:tcPr>
          <w:p w14:paraId="09038FDC" w14:textId="292AB12F" w:rsidR="0049429B" w:rsidRDefault="0049429B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mantel van Elia</w:t>
            </w:r>
          </w:p>
        </w:tc>
        <w:tc>
          <w:tcPr>
            <w:tcW w:w="586" w:type="pct"/>
            <w:gridSpan w:val="2"/>
          </w:tcPr>
          <w:p w14:paraId="68B2A5F7" w14:textId="49596DF7" w:rsidR="0049429B" w:rsidRDefault="0049429B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8,00</w:t>
            </w:r>
          </w:p>
        </w:tc>
      </w:tr>
      <w:tr w:rsidR="0049429B" w14:paraId="6506877D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191A62F0" w14:textId="348F185D" w:rsidR="0049429B" w:rsidRDefault="0049429B" w:rsidP="00D218FB">
            <w:r>
              <w:t>BOUCHET, J.R.</w:t>
            </w:r>
          </w:p>
        </w:tc>
        <w:tc>
          <w:tcPr>
            <w:tcW w:w="2775" w:type="pct"/>
          </w:tcPr>
          <w:p w14:paraId="24524125" w14:textId="67755ED6" w:rsidR="0049429B" w:rsidRDefault="0049429B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Naar de bronnen van het monastieke leven </w:t>
            </w:r>
          </w:p>
        </w:tc>
        <w:tc>
          <w:tcPr>
            <w:tcW w:w="586" w:type="pct"/>
            <w:gridSpan w:val="2"/>
          </w:tcPr>
          <w:p w14:paraId="0299E583" w14:textId="06DC8BDA" w:rsidR="0049429B" w:rsidRDefault="0049429B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907FDF">
              <w:t xml:space="preserve"> </w:t>
            </w:r>
            <w:r>
              <w:t>6,00</w:t>
            </w:r>
          </w:p>
        </w:tc>
      </w:tr>
      <w:tr w:rsidR="00DA1DC3" w14:paraId="780130EC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C99D139" w14:textId="5E587F8A" w:rsidR="00DA1DC3" w:rsidRDefault="00DA1DC3" w:rsidP="00D218FB">
            <w:r>
              <w:t>SMITH, Jeroen</w:t>
            </w:r>
          </w:p>
        </w:tc>
        <w:tc>
          <w:tcPr>
            <w:tcW w:w="2775" w:type="pct"/>
          </w:tcPr>
          <w:p w14:paraId="13FC5BBD" w14:textId="423EF9D5" w:rsidR="00DA1DC3" w:rsidRDefault="00DA1DC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Een paasheilige : </w:t>
            </w:r>
            <w:proofErr w:type="spellStart"/>
            <w:r>
              <w:t>serafim</w:t>
            </w:r>
            <w:proofErr w:type="spellEnd"/>
            <w:r>
              <w:t xml:space="preserve"> van </w:t>
            </w:r>
            <w:proofErr w:type="spellStart"/>
            <w:r>
              <w:t>Sarov</w:t>
            </w:r>
            <w:proofErr w:type="spellEnd"/>
          </w:p>
        </w:tc>
        <w:tc>
          <w:tcPr>
            <w:tcW w:w="586" w:type="pct"/>
            <w:gridSpan w:val="2"/>
          </w:tcPr>
          <w:p w14:paraId="535827F1" w14:textId="6B43CEE0" w:rsidR="00DA1DC3" w:rsidRDefault="00DA1DC3" w:rsidP="00D218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€ 5,00</w:t>
            </w:r>
          </w:p>
        </w:tc>
      </w:tr>
      <w:tr w:rsidR="00034AA3" w14:paraId="7E935165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1549B3B4" w14:textId="77777777" w:rsidR="00BC51AE" w:rsidRDefault="00BC51AE" w:rsidP="00D218FB"/>
        </w:tc>
        <w:tc>
          <w:tcPr>
            <w:tcW w:w="2775" w:type="pct"/>
          </w:tcPr>
          <w:p w14:paraId="477FB883" w14:textId="77777777" w:rsidR="00BC51AE" w:rsidRDefault="00BC51AE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86" w:type="pct"/>
            <w:gridSpan w:val="2"/>
          </w:tcPr>
          <w:p w14:paraId="09D6554E" w14:textId="77777777" w:rsidR="00BC51AE" w:rsidRDefault="00BC51AE" w:rsidP="00D218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4AA3" w14:paraId="6042D111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shd w:val="clear" w:color="auto" w:fill="F4B083" w:themeFill="accent2" w:themeFillTint="99"/>
            <w:noWrap/>
          </w:tcPr>
          <w:p w14:paraId="099366D7" w14:textId="212F9583" w:rsidR="00B87BC8" w:rsidRDefault="00B87BC8" w:rsidP="00B87BC8">
            <w:r>
              <w:rPr>
                <w:rFonts w:eastAsiaTheme="minorHAnsi"/>
                <w:b/>
                <w:sz w:val="36"/>
                <w:szCs w:val="36"/>
              </w:rPr>
              <w:t>S</w:t>
            </w:r>
            <w:r w:rsidR="000E5525">
              <w:rPr>
                <w:rFonts w:eastAsiaTheme="minorHAnsi"/>
                <w:b/>
                <w:sz w:val="36"/>
                <w:szCs w:val="36"/>
              </w:rPr>
              <w:t>piritualiteit</w:t>
            </w:r>
          </w:p>
        </w:tc>
        <w:tc>
          <w:tcPr>
            <w:tcW w:w="2775" w:type="pct"/>
          </w:tcPr>
          <w:p w14:paraId="76DD0139" w14:textId="77777777" w:rsidR="00B87BC8" w:rsidRDefault="00B87BC8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6" w:type="pct"/>
            <w:gridSpan w:val="2"/>
          </w:tcPr>
          <w:p w14:paraId="1784E49B" w14:textId="77777777" w:rsidR="00B87BC8" w:rsidRDefault="00B87BC8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4AA3" w14:paraId="53830290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44E76852" w14:textId="097273AE" w:rsidR="00B87BC8" w:rsidRPr="0049429B" w:rsidRDefault="00B87BC8" w:rsidP="00B87BC8">
            <w:r w:rsidRPr="0049429B">
              <w:t>BLOOM, Anthony</w:t>
            </w:r>
          </w:p>
        </w:tc>
        <w:tc>
          <w:tcPr>
            <w:tcW w:w="2775" w:type="pct"/>
          </w:tcPr>
          <w:p w14:paraId="7C99E960" w14:textId="2FAD6898" w:rsidR="00B87BC8" w:rsidRPr="004F2C87" w:rsidRDefault="00B87BC8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Gerichte meditaties</w:t>
            </w:r>
          </w:p>
        </w:tc>
        <w:tc>
          <w:tcPr>
            <w:tcW w:w="586" w:type="pct"/>
            <w:gridSpan w:val="2"/>
          </w:tcPr>
          <w:p w14:paraId="379B150A" w14:textId="7B0D9C55" w:rsidR="00B87BC8" w:rsidRDefault="00B87BC8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€ 4,00</w:t>
            </w:r>
          </w:p>
        </w:tc>
      </w:tr>
      <w:tr w:rsidR="00741204" w14:paraId="5761AA0A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1EF27B6C" w14:textId="5C6E9506" w:rsidR="00741204" w:rsidRPr="0049429B" w:rsidRDefault="00741204" w:rsidP="00B87BC8">
            <w:r w:rsidRPr="0049429B">
              <w:t>CARETTO, Carlo</w:t>
            </w:r>
          </w:p>
        </w:tc>
        <w:tc>
          <w:tcPr>
            <w:tcW w:w="2775" w:type="pct"/>
          </w:tcPr>
          <w:p w14:paraId="57759395" w14:textId="0D43FEE1" w:rsidR="00741204" w:rsidRPr="004F2C87" w:rsidRDefault="00741204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>Brieven uit de woestijn</w:t>
            </w:r>
          </w:p>
        </w:tc>
        <w:tc>
          <w:tcPr>
            <w:tcW w:w="586" w:type="pct"/>
            <w:gridSpan w:val="2"/>
          </w:tcPr>
          <w:p w14:paraId="54ABA18E" w14:textId="405977F6" w:rsidR="00741204" w:rsidRDefault="004F2C87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69441D">
              <w:t xml:space="preserve"> </w:t>
            </w:r>
            <w:r>
              <w:t>4,00</w:t>
            </w:r>
          </w:p>
        </w:tc>
      </w:tr>
      <w:tr w:rsidR="00034AA3" w14:paraId="0D5BBC20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4C8C0B6D" w14:textId="59F5160B" w:rsidR="00B87BC8" w:rsidRPr="0049429B" w:rsidRDefault="00417EDC" w:rsidP="00B87BC8">
            <w:r w:rsidRPr="0049429B">
              <w:t>BLOOM, Anthony</w:t>
            </w:r>
          </w:p>
        </w:tc>
        <w:tc>
          <w:tcPr>
            <w:tcW w:w="2775" w:type="pct"/>
          </w:tcPr>
          <w:p w14:paraId="339F2D8A" w14:textId="77777777" w:rsidR="00B87BC8" w:rsidRPr="004F2C87" w:rsidRDefault="00B87BC8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De weg naar binnen</w:t>
            </w:r>
          </w:p>
        </w:tc>
        <w:tc>
          <w:tcPr>
            <w:tcW w:w="586" w:type="pct"/>
            <w:gridSpan w:val="2"/>
          </w:tcPr>
          <w:p w14:paraId="7CA2D1E8" w14:textId="687735D7" w:rsidR="00B87BC8" w:rsidRDefault="00B87BC8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€ </w:t>
            </w:r>
            <w:r w:rsidR="0069441D">
              <w:t>3</w:t>
            </w:r>
            <w:r>
              <w:t>,00</w:t>
            </w:r>
          </w:p>
        </w:tc>
      </w:tr>
      <w:tr w:rsidR="00034AA3" w14:paraId="3F53609F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8409E78" w14:textId="0DEC4209" w:rsidR="00B87BC8" w:rsidRPr="0049429B" w:rsidRDefault="00B87BC8" w:rsidP="00B87BC8">
            <w:r w:rsidRPr="0049429B">
              <w:lastRenderedPageBreak/>
              <w:t>RAGUIN Yves</w:t>
            </w:r>
          </w:p>
        </w:tc>
        <w:tc>
          <w:tcPr>
            <w:tcW w:w="2775" w:type="pct"/>
          </w:tcPr>
          <w:p w14:paraId="420C592E" w14:textId="7F56748F" w:rsidR="00B87BC8" w:rsidRPr="004F2C87" w:rsidRDefault="00B87BC8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>Wegen de</w:t>
            </w:r>
            <w:r w:rsidR="00B728C8" w:rsidRPr="004F2C87">
              <w:t>r</w:t>
            </w:r>
            <w:r w:rsidRPr="004F2C87">
              <w:t xml:space="preserve"> beschouwing in Oost en west</w:t>
            </w:r>
          </w:p>
        </w:tc>
        <w:tc>
          <w:tcPr>
            <w:tcW w:w="586" w:type="pct"/>
            <w:gridSpan w:val="2"/>
          </w:tcPr>
          <w:p w14:paraId="6EC60FA7" w14:textId="23079EE1" w:rsidR="00B87BC8" w:rsidRDefault="00ED5860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€ 5,0</w:t>
            </w:r>
            <w:r w:rsidR="00B87BC8">
              <w:t>0</w:t>
            </w:r>
          </w:p>
        </w:tc>
      </w:tr>
      <w:tr w:rsidR="00034AA3" w14:paraId="46077CF5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7E8E507C" w14:textId="657E29AE" w:rsidR="00B728C8" w:rsidRPr="0049429B" w:rsidRDefault="00B728C8" w:rsidP="00B87BC8">
            <w:r w:rsidRPr="0049429B">
              <w:t xml:space="preserve">LASALLE, </w:t>
            </w:r>
            <w:proofErr w:type="spellStart"/>
            <w:r w:rsidRPr="0049429B">
              <w:t>Enomiya</w:t>
            </w:r>
            <w:proofErr w:type="spellEnd"/>
          </w:p>
        </w:tc>
        <w:tc>
          <w:tcPr>
            <w:tcW w:w="2775" w:type="pct"/>
          </w:tcPr>
          <w:p w14:paraId="34B2B104" w14:textId="002CC970" w:rsidR="00B728C8" w:rsidRPr="004F2C87" w:rsidRDefault="00B728C8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Meditatie en godservaring</w:t>
            </w:r>
          </w:p>
        </w:tc>
        <w:tc>
          <w:tcPr>
            <w:tcW w:w="586" w:type="pct"/>
            <w:gridSpan w:val="2"/>
          </w:tcPr>
          <w:p w14:paraId="463DA59E" w14:textId="33107D72" w:rsidR="00B728C8" w:rsidRDefault="00FD1D6A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€ 4,0</w:t>
            </w:r>
            <w:r w:rsidR="00B728C8">
              <w:t>0</w:t>
            </w:r>
          </w:p>
        </w:tc>
      </w:tr>
      <w:tr w:rsidR="00034AA3" w14:paraId="03A89B45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36EB2E3" w14:textId="19B70519" w:rsidR="00D97850" w:rsidRPr="0049429B" w:rsidRDefault="00D97850" w:rsidP="00B87BC8">
            <w:r w:rsidRPr="0049429B">
              <w:t>DE MELLO, Anthony</w:t>
            </w:r>
          </w:p>
        </w:tc>
        <w:tc>
          <w:tcPr>
            <w:tcW w:w="2775" w:type="pct"/>
          </w:tcPr>
          <w:p w14:paraId="58D197F6" w14:textId="79BD973F" w:rsidR="00D97850" w:rsidRPr="004F2C87" w:rsidRDefault="00D97850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F2C87">
              <w:t>Sadhana</w:t>
            </w:r>
            <w:proofErr w:type="spellEnd"/>
            <w:r w:rsidRPr="004F2C87">
              <w:t>, een weg tot God</w:t>
            </w:r>
          </w:p>
        </w:tc>
        <w:tc>
          <w:tcPr>
            <w:tcW w:w="586" w:type="pct"/>
            <w:gridSpan w:val="2"/>
          </w:tcPr>
          <w:p w14:paraId="7BBFAEFA" w14:textId="05EB7113" w:rsidR="00D97850" w:rsidRDefault="00D97850" w:rsidP="00FD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FD1D6A">
              <w:t xml:space="preserve"> 4</w:t>
            </w:r>
            <w:r>
              <w:t>,00</w:t>
            </w:r>
          </w:p>
        </w:tc>
      </w:tr>
      <w:tr w:rsidR="00034AA3" w14:paraId="56503A2A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45C60C5A" w14:textId="742B19AF" w:rsidR="00FD1D6A" w:rsidRPr="0049429B" w:rsidRDefault="00FD1D6A" w:rsidP="00B87BC8">
            <w:r w:rsidRPr="0049429B">
              <w:t xml:space="preserve">MOMMAERTS, Paul </w:t>
            </w:r>
          </w:p>
        </w:tc>
        <w:tc>
          <w:tcPr>
            <w:tcW w:w="2775" w:type="pct"/>
          </w:tcPr>
          <w:p w14:paraId="59D4BE5F" w14:textId="27164ECA" w:rsidR="00FD1D6A" w:rsidRPr="004F2C87" w:rsidRDefault="00FD1D6A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F2C87">
              <w:t>Hadewych</w:t>
            </w:r>
            <w:proofErr w:type="spellEnd"/>
            <w:r w:rsidRPr="004F2C87">
              <w:t>/visioenen – teks</w:t>
            </w:r>
            <w:r w:rsidR="00ED5860" w:rsidRPr="004F2C87">
              <w:t>t</w:t>
            </w:r>
            <w:r w:rsidRPr="004F2C87">
              <w:t>uitgave</w:t>
            </w:r>
          </w:p>
        </w:tc>
        <w:tc>
          <w:tcPr>
            <w:tcW w:w="586" w:type="pct"/>
            <w:gridSpan w:val="2"/>
          </w:tcPr>
          <w:p w14:paraId="51982F02" w14:textId="27D99D49" w:rsidR="00FD1D6A" w:rsidRDefault="00FD1D6A" w:rsidP="00FD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€ 5,00</w:t>
            </w:r>
          </w:p>
        </w:tc>
      </w:tr>
      <w:tr w:rsidR="00034AA3" w14:paraId="50D6D495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960CEAC" w14:textId="33E85D04" w:rsidR="00FD1D6A" w:rsidRPr="0049429B" w:rsidRDefault="00FD1D6A" w:rsidP="00B87BC8">
            <w:r w:rsidRPr="0049429B">
              <w:t>MOMMAERTS, Paul</w:t>
            </w:r>
          </w:p>
        </w:tc>
        <w:tc>
          <w:tcPr>
            <w:tcW w:w="2775" w:type="pct"/>
          </w:tcPr>
          <w:p w14:paraId="71E58874" w14:textId="316F61FE" w:rsidR="00FD1D6A" w:rsidRPr="004F2C87" w:rsidRDefault="00FD1D6A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F2C87">
              <w:t>Claesinne</w:t>
            </w:r>
            <w:proofErr w:type="spellEnd"/>
            <w:r w:rsidRPr="004F2C87">
              <w:t xml:space="preserve"> van </w:t>
            </w:r>
            <w:proofErr w:type="spellStart"/>
            <w:r w:rsidRPr="004F2C87">
              <w:t>Nieuwlant</w:t>
            </w:r>
            <w:proofErr w:type="spellEnd"/>
            <w:r w:rsidRPr="004F2C87">
              <w:t xml:space="preserve"> – samenspraak</w:t>
            </w:r>
          </w:p>
        </w:tc>
        <w:tc>
          <w:tcPr>
            <w:tcW w:w="586" w:type="pct"/>
            <w:gridSpan w:val="2"/>
          </w:tcPr>
          <w:p w14:paraId="0DB0C088" w14:textId="3D1829C8" w:rsidR="00FD1D6A" w:rsidRDefault="00FD1D6A" w:rsidP="00FD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49429B">
              <w:t xml:space="preserve"> </w:t>
            </w:r>
            <w:r>
              <w:t>6,00</w:t>
            </w:r>
          </w:p>
        </w:tc>
      </w:tr>
      <w:tr w:rsidR="00034AA3" w14:paraId="37185DF0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03AF55B8" w14:textId="3FFF317A" w:rsidR="00FD1D6A" w:rsidRPr="0049429B" w:rsidRDefault="00FD1D6A" w:rsidP="00B87BC8">
            <w:r w:rsidRPr="0049429B">
              <w:t xml:space="preserve">WAGENAAR, </w:t>
            </w:r>
            <w:proofErr w:type="spellStart"/>
            <w:r w:rsidRPr="0049429B">
              <w:t>Christofoor</w:t>
            </w:r>
            <w:proofErr w:type="spellEnd"/>
          </w:p>
        </w:tc>
        <w:tc>
          <w:tcPr>
            <w:tcW w:w="2775" w:type="pct"/>
          </w:tcPr>
          <w:p w14:paraId="78781B41" w14:textId="690EB526" w:rsidR="00FD1D6A" w:rsidRPr="004F2C87" w:rsidRDefault="00FD1D6A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Woestijnvaders, een speurtocht door de vaderspreuken</w:t>
            </w:r>
          </w:p>
        </w:tc>
        <w:tc>
          <w:tcPr>
            <w:tcW w:w="586" w:type="pct"/>
            <w:gridSpan w:val="2"/>
          </w:tcPr>
          <w:p w14:paraId="32BA7B49" w14:textId="42EB5CB8" w:rsidR="00FD1D6A" w:rsidRDefault="00FD1D6A" w:rsidP="00FD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034AA3" w14:paraId="62E84557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7041CAE6" w14:textId="17C410F5" w:rsidR="00FD1D6A" w:rsidRPr="0049429B" w:rsidRDefault="00FD1D6A" w:rsidP="00B87BC8">
            <w:r w:rsidRPr="0049429B">
              <w:t>SUDBRACK, Jozef</w:t>
            </w:r>
          </w:p>
        </w:tc>
        <w:tc>
          <w:tcPr>
            <w:tcW w:w="2775" w:type="pct"/>
          </w:tcPr>
          <w:p w14:paraId="2711CDEC" w14:textId="76B29C04" w:rsidR="00FD1D6A" w:rsidRPr="004F2C87" w:rsidRDefault="00FD1D6A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>Meditatie in t</w:t>
            </w:r>
            <w:r w:rsidR="0049429B">
              <w:t>h</w:t>
            </w:r>
            <w:r w:rsidRPr="004F2C87">
              <w:t>eorie en praktijk</w:t>
            </w:r>
          </w:p>
        </w:tc>
        <w:tc>
          <w:tcPr>
            <w:tcW w:w="586" w:type="pct"/>
            <w:gridSpan w:val="2"/>
          </w:tcPr>
          <w:p w14:paraId="71158DA7" w14:textId="6307BFE3" w:rsidR="00FD1D6A" w:rsidRDefault="00FD1D6A" w:rsidP="00FD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49429B">
              <w:t xml:space="preserve"> </w:t>
            </w:r>
            <w:r>
              <w:t>7,00</w:t>
            </w:r>
          </w:p>
        </w:tc>
      </w:tr>
      <w:tr w:rsidR="00034AA3" w14:paraId="22CE7BBF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385AAF23" w14:textId="5F5607D1" w:rsidR="00FD1D6A" w:rsidRPr="0049429B" w:rsidRDefault="00FD1D6A" w:rsidP="00B87BC8">
            <w:r w:rsidRPr="0049429B">
              <w:t>BERKELMANS, Frans</w:t>
            </w:r>
          </w:p>
        </w:tc>
        <w:tc>
          <w:tcPr>
            <w:tcW w:w="2775" w:type="pct"/>
          </w:tcPr>
          <w:p w14:paraId="09FDB227" w14:textId="0F0A83CE" w:rsidR="00FD1D6A" w:rsidRPr="004F2C87" w:rsidRDefault="00FD1D6A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Katholieke vernieuwing</w:t>
            </w:r>
          </w:p>
        </w:tc>
        <w:tc>
          <w:tcPr>
            <w:tcW w:w="586" w:type="pct"/>
            <w:gridSpan w:val="2"/>
          </w:tcPr>
          <w:p w14:paraId="64A82CE0" w14:textId="3B594653" w:rsidR="00FD1D6A" w:rsidRDefault="00FD1D6A" w:rsidP="00FD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49429B">
              <w:t xml:space="preserve"> </w:t>
            </w:r>
            <w:r>
              <w:t>5,00</w:t>
            </w:r>
          </w:p>
        </w:tc>
      </w:tr>
      <w:tr w:rsidR="00034AA3" w14:paraId="46228EC0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06AEDF65" w14:textId="6050783D" w:rsidR="00FD1D6A" w:rsidRPr="0049429B" w:rsidRDefault="0069441D" w:rsidP="00B87BC8">
            <w:r w:rsidRPr="0049429B">
              <w:t>Vert. PRIVATE COUNSELING</w:t>
            </w:r>
          </w:p>
        </w:tc>
        <w:tc>
          <w:tcPr>
            <w:tcW w:w="2775" w:type="pct"/>
          </w:tcPr>
          <w:p w14:paraId="7DBCCCCD" w14:textId="484045A8" w:rsidR="00FD1D6A" w:rsidRPr="004F2C87" w:rsidRDefault="00FD1D6A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>Inwijding in het ongeweten weten</w:t>
            </w:r>
          </w:p>
        </w:tc>
        <w:tc>
          <w:tcPr>
            <w:tcW w:w="586" w:type="pct"/>
            <w:gridSpan w:val="2"/>
          </w:tcPr>
          <w:p w14:paraId="4F09CDA2" w14:textId="6AEBB657" w:rsidR="00FD1D6A" w:rsidRDefault="00FD1D6A" w:rsidP="00FD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</w:t>
            </w:r>
            <w:r w:rsidR="0049429B">
              <w:t xml:space="preserve"> </w:t>
            </w:r>
            <w:r>
              <w:t>4,00</w:t>
            </w:r>
          </w:p>
        </w:tc>
      </w:tr>
      <w:tr w:rsidR="00034AA3" w14:paraId="7FDDD7B3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1DB2FE7B" w14:textId="5BB01EF1" w:rsidR="00FD1D6A" w:rsidRPr="0049429B" w:rsidRDefault="00FD1D6A" w:rsidP="00B87BC8">
            <w:r w:rsidRPr="0049429B">
              <w:t>SCHURMANN, Heinz</w:t>
            </w:r>
          </w:p>
        </w:tc>
        <w:tc>
          <w:tcPr>
            <w:tcW w:w="2775" w:type="pct"/>
          </w:tcPr>
          <w:p w14:paraId="76D98959" w14:textId="7B55C27B" w:rsidR="00FD1D6A" w:rsidRPr="004F2C87" w:rsidRDefault="00FD1D6A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F2C87">
              <w:t>De geest maakt levend</w:t>
            </w:r>
          </w:p>
        </w:tc>
        <w:tc>
          <w:tcPr>
            <w:tcW w:w="586" w:type="pct"/>
            <w:gridSpan w:val="2"/>
          </w:tcPr>
          <w:p w14:paraId="12772547" w14:textId="6FBF1FCA" w:rsidR="00FD1D6A" w:rsidRDefault="00FD1D6A" w:rsidP="00FD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49429B">
              <w:t xml:space="preserve"> </w:t>
            </w:r>
            <w:r>
              <w:t>4,00</w:t>
            </w:r>
          </w:p>
        </w:tc>
      </w:tr>
      <w:tr w:rsidR="00034AA3" w14:paraId="4B1FE497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8BC65DB" w14:textId="77777777" w:rsidR="00FD1D6A" w:rsidRPr="0049429B" w:rsidRDefault="00FD1D6A" w:rsidP="00B87BC8"/>
        </w:tc>
        <w:tc>
          <w:tcPr>
            <w:tcW w:w="2775" w:type="pct"/>
          </w:tcPr>
          <w:p w14:paraId="4E9C68FC" w14:textId="1549B209" w:rsidR="00FD1D6A" w:rsidRPr="004F2C87" w:rsidRDefault="00FD1D6A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2C87">
              <w:t>De wolk van niet-weten</w:t>
            </w:r>
          </w:p>
        </w:tc>
        <w:tc>
          <w:tcPr>
            <w:tcW w:w="586" w:type="pct"/>
            <w:gridSpan w:val="2"/>
          </w:tcPr>
          <w:p w14:paraId="61747100" w14:textId="7ED6CAE5" w:rsidR="00FD1D6A" w:rsidRDefault="00FD1D6A" w:rsidP="00FD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034AA3" w14:paraId="0DEF9F65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039AD2ED" w14:textId="1633EB66" w:rsidR="00CA2F47" w:rsidRPr="0049429B" w:rsidRDefault="0069441D" w:rsidP="00B87BC8">
            <w:r w:rsidRPr="0049429B">
              <w:t>GREGORIUS DE GROTE</w:t>
            </w:r>
          </w:p>
        </w:tc>
        <w:tc>
          <w:tcPr>
            <w:tcW w:w="2775" w:type="pct"/>
          </w:tcPr>
          <w:p w14:paraId="659A8A6A" w14:textId="75B0F10E" w:rsidR="00CA2F47" w:rsidRDefault="0069441D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VITA BENEDICTI</w:t>
            </w:r>
          </w:p>
        </w:tc>
        <w:tc>
          <w:tcPr>
            <w:tcW w:w="586" w:type="pct"/>
            <w:gridSpan w:val="2"/>
          </w:tcPr>
          <w:p w14:paraId="74BCE6D0" w14:textId="722AF441" w:rsidR="00907FDF" w:rsidRDefault="0069441D" w:rsidP="00FD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</w:t>
            </w:r>
            <w:r w:rsidR="0049429B">
              <w:t xml:space="preserve"> </w:t>
            </w:r>
            <w:r>
              <w:t>4,00</w:t>
            </w:r>
          </w:p>
        </w:tc>
      </w:tr>
      <w:tr w:rsidR="00907FDF" w14:paraId="48FE2F55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705AF0C3" w14:textId="77777777" w:rsidR="00907FDF" w:rsidRPr="0049429B" w:rsidRDefault="00907FDF" w:rsidP="00B87BC8"/>
        </w:tc>
        <w:tc>
          <w:tcPr>
            <w:tcW w:w="2775" w:type="pct"/>
          </w:tcPr>
          <w:p w14:paraId="6BD36D3C" w14:textId="77777777" w:rsidR="00907FDF" w:rsidRDefault="00907FDF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6" w:type="pct"/>
            <w:gridSpan w:val="2"/>
          </w:tcPr>
          <w:p w14:paraId="29129581" w14:textId="77777777" w:rsidR="00907FDF" w:rsidRDefault="00907FDF" w:rsidP="00FD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7FDF" w14:paraId="586390AD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0B195D40" w14:textId="01EB0738" w:rsidR="00907FDF" w:rsidRPr="0049429B" w:rsidRDefault="00907FDF" w:rsidP="00B87BC8">
            <w:r>
              <w:t>CHADWICK, Owen</w:t>
            </w:r>
          </w:p>
        </w:tc>
        <w:tc>
          <w:tcPr>
            <w:tcW w:w="2775" w:type="pct"/>
          </w:tcPr>
          <w:p w14:paraId="671B0710" w14:textId="631827B4" w:rsidR="00907FDF" w:rsidRDefault="00907FDF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JOHN CASSAIN : a </w:t>
            </w:r>
            <w:proofErr w:type="spellStart"/>
            <w:r>
              <w:t>study</w:t>
            </w:r>
            <w:proofErr w:type="spellEnd"/>
            <w:r>
              <w:t xml:space="preserve"> in </w:t>
            </w:r>
            <w:proofErr w:type="spellStart"/>
            <w:r>
              <w:t>primitive</w:t>
            </w:r>
            <w:proofErr w:type="spellEnd"/>
            <w:r>
              <w:t xml:space="preserve"> </w:t>
            </w:r>
            <w:proofErr w:type="spellStart"/>
            <w:r>
              <w:t>monasticism</w:t>
            </w:r>
            <w:proofErr w:type="spellEnd"/>
          </w:p>
        </w:tc>
        <w:tc>
          <w:tcPr>
            <w:tcW w:w="586" w:type="pct"/>
            <w:gridSpan w:val="2"/>
          </w:tcPr>
          <w:p w14:paraId="12EAE518" w14:textId="3F41A054" w:rsidR="00907FDF" w:rsidRDefault="00907FDF" w:rsidP="00FD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907FDF" w14:paraId="7C6C7685" w14:textId="77777777" w:rsidTr="00034AA3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2063DC7F" w14:textId="0AA800E1" w:rsidR="00907FDF" w:rsidRDefault="00907FDF" w:rsidP="00B87BC8">
            <w:r>
              <w:t>ANSON, Peter</w:t>
            </w:r>
          </w:p>
        </w:tc>
        <w:tc>
          <w:tcPr>
            <w:tcW w:w="2775" w:type="pct"/>
          </w:tcPr>
          <w:p w14:paraId="320EAE35" w14:textId="2E5779CF" w:rsidR="00907FDF" w:rsidRDefault="00907FDF" w:rsidP="00B87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call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desert</w:t>
            </w:r>
            <w:proofErr w:type="spellEnd"/>
          </w:p>
        </w:tc>
        <w:tc>
          <w:tcPr>
            <w:tcW w:w="586" w:type="pct"/>
            <w:gridSpan w:val="2"/>
          </w:tcPr>
          <w:p w14:paraId="783DF853" w14:textId="237E3312" w:rsidR="00907FDF" w:rsidRDefault="00907FDF" w:rsidP="00FD1D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€10,00</w:t>
            </w:r>
          </w:p>
        </w:tc>
      </w:tr>
      <w:tr w:rsidR="00907FDF" w14:paraId="106F0C39" w14:textId="77777777" w:rsidTr="00034AA3">
        <w:trPr>
          <w:gridBefore w:val="1"/>
          <w:wBefore w:w="11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pct"/>
            <w:gridSpan w:val="2"/>
            <w:noWrap/>
          </w:tcPr>
          <w:p w14:paraId="580C04D3" w14:textId="4DE45559" w:rsidR="00907FDF" w:rsidRDefault="00907FDF" w:rsidP="00B87BC8">
            <w:r>
              <w:t>RUFFER, V.</w:t>
            </w:r>
          </w:p>
        </w:tc>
        <w:tc>
          <w:tcPr>
            <w:tcW w:w="2775" w:type="pct"/>
          </w:tcPr>
          <w:p w14:paraId="6021FE06" w14:textId="72AFC646" w:rsidR="00907FDF" w:rsidRDefault="00907FDF" w:rsidP="00B87B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Medieval</w:t>
            </w:r>
            <w:proofErr w:type="spellEnd"/>
            <w:r>
              <w:t xml:space="preserve"> studies </w:t>
            </w:r>
            <w:proofErr w:type="spellStart"/>
            <w:r>
              <w:t>presented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Rose Graham</w:t>
            </w:r>
          </w:p>
        </w:tc>
        <w:tc>
          <w:tcPr>
            <w:tcW w:w="586" w:type="pct"/>
            <w:gridSpan w:val="2"/>
          </w:tcPr>
          <w:p w14:paraId="131B1130" w14:textId="79E411CE" w:rsidR="00907FDF" w:rsidRDefault="00907FDF" w:rsidP="00FD1D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€10,00</w:t>
            </w:r>
          </w:p>
        </w:tc>
      </w:tr>
    </w:tbl>
    <w:p w14:paraId="0913E9A2" w14:textId="1CBAD72B" w:rsidR="00BE03E9" w:rsidRDefault="00B87BC8" w:rsidP="00BE03E9">
      <w:r>
        <w:tab/>
      </w:r>
      <w:r>
        <w:tab/>
      </w:r>
      <w:r>
        <w:tab/>
      </w:r>
      <w:r>
        <w:tab/>
      </w:r>
      <w:r>
        <w:tab/>
      </w:r>
    </w:p>
    <w:p w14:paraId="53CA9FF0" w14:textId="2F195AC6" w:rsidR="00B87BC8" w:rsidRDefault="00B87BC8">
      <w:r>
        <w:tab/>
      </w:r>
    </w:p>
    <w:sectPr w:rsidR="00B87B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E9"/>
    <w:rsid w:val="00034AA3"/>
    <w:rsid w:val="000700A5"/>
    <w:rsid w:val="000A00FE"/>
    <w:rsid w:val="000C48D7"/>
    <w:rsid w:val="000E5525"/>
    <w:rsid w:val="00105059"/>
    <w:rsid w:val="001127CC"/>
    <w:rsid w:val="001656F9"/>
    <w:rsid w:val="001854EF"/>
    <w:rsid w:val="001A2B9E"/>
    <w:rsid w:val="002330E3"/>
    <w:rsid w:val="002460B1"/>
    <w:rsid w:val="002E7BAC"/>
    <w:rsid w:val="002F10CF"/>
    <w:rsid w:val="00327306"/>
    <w:rsid w:val="00332EE4"/>
    <w:rsid w:val="003A4BC6"/>
    <w:rsid w:val="003A4DAE"/>
    <w:rsid w:val="00402E18"/>
    <w:rsid w:val="00413C48"/>
    <w:rsid w:val="00417EDC"/>
    <w:rsid w:val="004300BD"/>
    <w:rsid w:val="0049429B"/>
    <w:rsid w:val="004C630C"/>
    <w:rsid w:val="004F2C87"/>
    <w:rsid w:val="00515F06"/>
    <w:rsid w:val="006779EA"/>
    <w:rsid w:val="0069441D"/>
    <w:rsid w:val="0069483D"/>
    <w:rsid w:val="00696C87"/>
    <w:rsid w:val="00741204"/>
    <w:rsid w:val="00747973"/>
    <w:rsid w:val="0077439F"/>
    <w:rsid w:val="008030E1"/>
    <w:rsid w:val="008259C1"/>
    <w:rsid w:val="00850D51"/>
    <w:rsid w:val="008B0547"/>
    <w:rsid w:val="00907FDF"/>
    <w:rsid w:val="0094373C"/>
    <w:rsid w:val="00A2045E"/>
    <w:rsid w:val="00A23E5A"/>
    <w:rsid w:val="00B641F3"/>
    <w:rsid w:val="00B728C8"/>
    <w:rsid w:val="00B87BC8"/>
    <w:rsid w:val="00BA6D80"/>
    <w:rsid w:val="00BC51AE"/>
    <w:rsid w:val="00BE03E9"/>
    <w:rsid w:val="00CA2F47"/>
    <w:rsid w:val="00CB2F68"/>
    <w:rsid w:val="00CF0131"/>
    <w:rsid w:val="00D0014B"/>
    <w:rsid w:val="00D06EFC"/>
    <w:rsid w:val="00D218FB"/>
    <w:rsid w:val="00D97850"/>
    <w:rsid w:val="00DA1DC3"/>
    <w:rsid w:val="00DB2BB3"/>
    <w:rsid w:val="00DC111D"/>
    <w:rsid w:val="00DF6A33"/>
    <w:rsid w:val="00E14EDA"/>
    <w:rsid w:val="00E20E64"/>
    <w:rsid w:val="00ED5860"/>
    <w:rsid w:val="00EF0232"/>
    <w:rsid w:val="00F7347F"/>
    <w:rsid w:val="00FC4BA8"/>
    <w:rsid w:val="00FD1D6A"/>
    <w:rsid w:val="00FE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F4B18"/>
  <w15:chartTrackingRefBased/>
  <w15:docId w15:val="{4E5C7F2C-4212-4A92-9965-8A802BEC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3E9"/>
    <w:rPr>
      <w:rFonts w:asciiTheme="majorHAnsi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BE03E9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850</Words>
  <Characters>4678</Characters>
  <Application>Microsoft Office Word</Application>
  <DocSecurity>0</DocSecurity>
  <Lines>38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36</cp:revision>
  <dcterms:created xsi:type="dcterms:W3CDTF">2020-08-30T14:27:00Z</dcterms:created>
  <dcterms:modified xsi:type="dcterms:W3CDTF">2023-01-19T10:32:00Z</dcterms:modified>
</cp:coreProperties>
</file>